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663" w:rsidRPr="002A62C2" w:rsidRDefault="00695663" w:rsidP="00695663">
      <w:pPr>
        <w:pStyle w:val="a3"/>
        <w:jc w:val="center"/>
        <w:rPr>
          <w:rFonts w:ascii="Times New Roman" w:eastAsia="Times New Roman" w:hAnsi="Times New Roman"/>
          <w:b/>
          <w:sz w:val="26"/>
          <w:szCs w:val="26"/>
        </w:rPr>
      </w:pPr>
      <w:bookmarkStart w:id="0" w:name="_GoBack"/>
      <w:bookmarkEnd w:id="0"/>
      <w:r w:rsidRPr="002A62C2">
        <w:rPr>
          <w:rFonts w:ascii="Times New Roman" w:eastAsia="Times New Roman" w:hAnsi="Times New Roman"/>
          <w:b/>
          <w:sz w:val="26"/>
          <w:szCs w:val="26"/>
        </w:rPr>
        <w:t xml:space="preserve">Схема конспекта непосредственно </w:t>
      </w:r>
      <w:r>
        <w:rPr>
          <w:rFonts w:ascii="Times New Roman" w:eastAsia="Times New Roman" w:hAnsi="Times New Roman"/>
          <w:b/>
          <w:sz w:val="26"/>
          <w:szCs w:val="26"/>
        </w:rPr>
        <w:t xml:space="preserve">организованной </w:t>
      </w:r>
      <w:r w:rsidRPr="002A62C2">
        <w:rPr>
          <w:rFonts w:ascii="Times New Roman" w:eastAsia="Times New Roman" w:hAnsi="Times New Roman"/>
          <w:b/>
          <w:sz w:val="26"/>
          <w:szCs w:val="26"/>
        </w:rPr>
        <w:t>образовательной деятельности</w:t>
      </w:r>
    </w:p>
    <w:p w:rsidR="00695663" w:rsidRPr="002A62C2" w:rsidRDefault="00695663" w:rsidP="00695663">
      <w:pPr>
        <w:pStyle w:val="a3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6E2DD3" w:rsidRPr="006E2DD3" w:rsidRDefault="00695663" w:rsidP="00695663">
      <w:pPr>
        <w:pStyle w:val="a3"/>
        <w:rPr>
          <w:rFonts w:ascii="Times New Roman" w:eastAsia="Times New Roman" w:hAnsi="Times New Roman"/>
          <w:sz w:val="24"/>
          <w:szCs w:val="24"/>
          <w:u w:val="single"/>
        </w:rPr>
      </w:pPr>
      <w:r w:rsidRPr="006E2DD3">
        <w:rPr>
          <w:rFonts w:ascii="Times New Roman" w:eastAsia="Times New Roman" w:hAnsi="Times New Roman"/>
          <w:sz w:val="24"/>
          <w:szCs w:val="24"/>
        </w:rPr>
        <w:t xml:space="preserve">ФИО </w:t>
      </w:r>
      <w:r w:rsidR="006E2DD3" w:rsidRPr="006E2DD3">
        <w:rPr>
          <w:rFonts w:ascii="Times New Roman" w:eastAsia="Times New Roman" w:hAnsi="Times New Roman"/>
          <w:sz w:val="24"/>
          <w:szCs w:val="24"/>
        </w:rPr>
        <w:t>педагога:</w:t>
      </w:r>
      <w:r w:rsidR="006E2DD3" w:rsidRPr="006E2DD3">
        <w:rPr>
          <w:rFonts w:ascii="Times New Roman" w:eastAsia="Times New Roman" w:hAnsi="Times New Roman"/>
          <w:sz w:val="24"/>
          <w:szCs w:val="24"/>
          <w:u w:val="single"/>
        </w:rPr>
        <w:t xml:space="preserve"> Белова С.В.</w:t>
      </w:r>
    </w:p>
    <w:p w:rsidR="00695663" w:rsidRPr="006E2DD3" w:rsidRDefault="00695663" w:rsidP="00695663">
      <w:pPr>
        <w:pStyle w:val="a3"/>
        <w:rPr>
          <w:rFonts w:ascii="Times New Roman" w:eastAsia="Times New Roman" w:hAnsi="Times New Roman"/>
          <w:sz w:val="24"/>
          <w:szCs w:val="24"/>
          <w:u w:val="single"/>
        </w:rPr>
      </w:pPr>
      <w:r w:rsidRPr="006E2DD3">
        <w:rPr>
          <w:rFonts w:ascii="Times New Roman" w:eastAsia="Times New Roman" w:hAnsi="Times New Roman"/>
          <w:sz w:val="24"/>
          <w:szCs w:val="24"/>
        </w:rPr>
        <w:t xml:space="preserve"> должность</w:t>
      </w:r>
      <w:r w:rsidR="006E2DD3" w:rsidRPr="006E2DD3">
        <w:rPr>
          <w:rFonts w:ascii="Times New Roman" w:eastAsia="Times New Roman" w:hAnsi="Times New Roman"/>
          <w:sz w:val="24"/>
          <w:szCs w:val="24"/>
        </w:rPr>
        <w:t>:</w:t>
      </w:r>
      <w:r w:rsidR="00327DA1" w:rsidRPr="006E2DD3">
        <w:rPr>
          <w:rFonts w:ascii="Times New Roman" w:eastAsia="Times New Roman" w:hAnsi="Times New Roman"/>
          <w:sz w:val="24"/>
          <w:szCs w:val="24"/>
        </w:rPr>
        <w:t xml:space="preserve"> </w:t>
      </w:r>
      <w:r w:rsidR="00327DA1" w:rsidRPr="006E2DD3">
        <w:rPr>
          <w:rFonts w:ascii="Times New Roman" w:eastAsia="Times New Roman" w:hAnsi="Times New Roman"/>
          <w:sz w:val="24"/>
          <w:szCs w:val="24"/>
          <w:u w:val="single"/>
        </w:rPr>
        <w:t>воспитатель.</w:t>
      </w:r>
    </w:p>
    <w:p w:rsidR="00695663" w:rsidRPr="006E2DD3" w:rsidRDefault="00695663" w:rsidP="00695663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6E2DD3">
        <w:rPr>
          <w:rFonts w:ascii="Times New Roman" w:eastAsia="Times New Roman" w:hAnsi="Times New Roman"/>
          <w:sz w:val="24"/>
          <w:szCs w:val="24"/>
        </w:rPr>
        <w:t>Возрастная группа воспитанников</w:t>
      </w:r>
      <w:r w:rsidR="006E2DD3" w:rsidRPr="006E2DD3">
        <w:rPr>
          <w:rFonts w:ascii="Times New Roman" w:eastAsia="Times New Roman" w:hAnsi="Times New Roman"/>
          <w:sz w:val="24"/>
          <w:szCs w:val="24"/>
        </w:rPr>
        <w:t xml:space="preserve">: </w:t>
      </w:r>
      <w:r w:rsidR="006E2DD3" w:rsidRPr="006E2DD3">
        <w:rPr>
          <w:rFonts w:ascii="Times New Roman" w:eastAsia="Times New Roman" w:hAnsi="Times New Roman"/>
          <w:sz w:val="24"/>
          <w:szCs w:val="24"/>
          <w:u w:val="single"/>
        </w:rPr>
        <w:t>Подготовительная «Б</w:t>
      </w:r>
      <w:r w:rsidR="00327DA1" w:rsidRPr="006E2DD3">
        <w:rPr>
          <w:rFonts w:ascii="Times New Roman" w:eastAsia="Times New Roman" w:hAnsi="Times New Roman"/>
          <w:sz w:val="24"/>
          <w:szCs w:val="24"/>
          <w:u w:val="single"/>
        </w:rPr>
        <w:t>» группа общеразвивающей направленности</w:t>
      </w:r>
      <w:r w:rsidR="00327DA1" w:rsidRPr="006E2DD3">
        <w:rPr>
          <w:rFonts w:ascii="Times New Roman" w:eastAsia="Times New Roman" w:hAnsi="Times New Roman"/>
          <w:sz w:val="24"/>
          <w:szCs w:val="24"/>
        </w:rPr>
        <w:t>.</w:t>
      </w:r>
    </w:p>
    <w:p w:rsidR="00695663" w:rsidRPr="006E2DD3" w:rsidRDefault="00695663" w:rsidP="00695663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6E2DD3">
        <w:rPr>
          <w:rFonts w:ascii="Times New Roman" w:eastAsia="Times New Roman" w:hAnsi="Times New Roman"/>
          <w:sz w:val="24"/>
          <w:szCs w:val="24"/>
        </w:rPr>
        <w:t>Наименован</w:t>
      </w:r>
      <w:r w:rsidR="006E2DD3" w:rsidRPr="006E2DD3">
        <w:rPr>
          <w:rFonts w:ascii="Times New Roman" w:eastAsia="Times New Roman" w:hAnsi="Times New Roman"/>
          <w:sz w:val="24"/>
          <w:szCs w:val="24"/>
        </w:rPr>
        <w:t xml:space="preserve">ие образовательной организации: </w:t>
      </w:r>
      <w:r w:rsidR="006E2DD3" w:rsidRPr="006E2DD3">
        <w:rPr>
          <w:rFonts w:ascii="Times New Roman" w:eastAsia="Times New Roman" w:hAnsi="Times New Roman"/>
          <w:sz w:val="24"/>
          <w:szCs w:val="24"/>
          <w:u w:val="single"/>
        </w:rPr>
        <w:t>М</w:t>
      </w:r>
      <w:r w:rsidR="00327DA1" w:rsidRPr="006E2DD3">
        <w:rPr>
          <w:rFonts w:ascii="Times New Roman" w:eastAsia="Times New Roman" w:hAnsi="Times New Roman"/>
          <w:sz w:val="24"/>
          <w:szCs w:val="24"/>
          <w:u w:val="single"/>
        </w:rPr>
        <w:t>униципальное бюджетное дошкольное образовательное учреждение «Детский сад № 17 «Сказка»» городского округа города Шарья Костромской области.</w:t>
      </w:r>
    </w:p>
    <w:p w:rsidR="006E2DD3" w:rsidRPr="006E2DD3" w:rsidRDefault="00695663" w:rsidP="00695663">
      <w:pPr>
        <w:pStyle w:val="a3"/>
        <w:rPr>
          <w:rFonts w:ascii="Times New Roman" w:eastAsia="Times New Roman" w:hAnsi="Times New Roman"/>
          <w:sz w:val="24"/>
          <w:szCs w:val="24"/>
          <w:u w:val="single"/>
        </w:rPr>
      </w:pPr>
      <w:r w:rsidRPr="006E2DD3">
        <w:rPr>
          <w:rFonts w:ascii="Times New Roman" w:eastAsia="Times New Roman" w:hAnsi="Times New Roman"/>
          <w:sz w:val="24"/>
          <w:szCs w:val="24"/>
        </w:rPr>
        <w:t xml:space="preserve">Тема непосредственно организованной </w:t>
      </w:r>
      <w:r w:rsidR="006E2DD3" w:rsidRPr="006E2DD3">
        <w:rPr>
          <w:rFonts w:ascii="Times New Roman" w:eastAsia="Times New Roman" w:hAnsi="Times New Roman"/>
          <w:sz w:val="24"/>
          <w:szCs w:val="24"/>
        </w:rPr>
        <w:t xml:space="preserve">образовательной деятельности: </w:t>
      </w:r>
      <w:r w:rsidR="006E2DD3" w:rsidRPr="006E2DD3">
        <w:rPr>
          <w:rFonts w:ascii="Times New Roman" w:eastAsia="Times New Roman" w:hAnsi="Times New Roman"/>
          <w:sz w:val="24"/>
          <w:szCs w:val="24"/>
          <w:u w:val="single"/>
        </w:rPr>
        <w:t>Познавательное развитие «Занимательная математика</w:t>
      </w:r>
      <w:r w:rsidR="00327DA1" w:rsidRPr="006E2DD3">
        <w:rPr>
          <w:rFonts w:ascii="Times New Roman" w:eastAsia="Times New Roman" w:hAnsi="Times New Roman"/>
          <w:sz w:val="24"/>
          <w:szCs w:val="24"/>
          <w:u w:val="single"/>
        </w:rPr>
        <w:t xml:space="preserve">» </w:t>
      </w:r>
    </w:p>
    <w:p w:rsidR="00695663" w:rsidRPr="006E2DD3" w:rsidRDefault="006E2DD3" w:rsidP="00695663">
      <w:pPr>
        <w:pStyle w:val="a3"/>
        <w:rPr>
          <w:rFonts w:ascii="Times New Roman" w:eastAsia="Times New Roman" w:hAnsi="Times New Roman"/>
          <w:sz w:val="24"/>
          <w:szCs w:val="24"/>
          <w:u w:val="single"/>
        </w:rPr>
      </w:pPr>
      <w:r w:rsidRPr="006E2DD3">
        <w:rPr>
          <w:rFonts w:ascii="Times New Roman" w:eastAsia="Times New Roman" w:hAnsi="Times New Roman"/>
          <w:sz w:val="24"/>
          <w:szCs w:val="24"/>
          <w:u w:val="single"/>
        </w:rPr>
        <w:t>в подготовительной «Б</w:t>
      </w:r>
      <w:r w:rsidR="00327DA1" w:rsidRPr="006E2DD3">
        <w:rPr>
          <w:rFonts w:ascii="Times New Roman" w:eastAsia="Times New Roman" w:hAnsi="Times New Roman"/>
          <w:sz w:val="24"/>
          <w:szCs w:val="24"/>
          <w:u w:val="single"/>
        </w:rPr>
        <w:t>» группе</w:t>
      </w:r>
      <w:r w:rsidRPr="006E2DD3">
        <w:rPr>
          <w:rFonts w:ascii="Times New Roman" w:eastAsia="Times New Roman" w:hAnsi="Times New Roman"/>
          <w:sz w:val="24"/>
          <w:szCs w:val="24"/>
          <w:u w:val="single"/>
        </w:rPr>
        <w:t>.</w:t>
      </w:r>
    </w:p>
    <w:p w:rsidR="00695663" w:rsidRPr="006E2DD3" w:rsidRDefault="006E2DD3" w:rsidP="00695663">
      <w:pPr>
        <w:pStyle w:val="a3"/>
        <w:rPr>
          <w:rFonts w:ascii="Times New Roman" w:eastAsia="Times New Roman" w:hAnsi="Times New Roman"/>
          <w:sz w:val="24"/>
          <w:szCs w:val="24"/>
          <w:u w:val="single"/>
        </w:rPr>
      </w:pPr>
      <w:r w:rsidRPr="006E2DD3">
        <w:rPr>
          <w:rFonts w:ascii="Times New Roman" w:eastAsia="Times New Roman" w:hAnsi="Times New Roman"/>
          <w:sz w:val="24"/>
          <w:szCs w:val="24"/>
        </w:rPr>
        <w:t xml:space="preserve">Цель: </w:t>
      </w:r>
      <w:r w:rsidR="0051368A">
        <w:rPr>
          <w:rFonts w:ascii="Times New Roman" w:hAnsi="Times New Roman"/>
          <w:sz w:val="24"/>
          <w:szCs w:val="24"/>
          <w:u w:val="single"/>
        </w:rPr>
        <w:t>З</w:t>
      </w:r>
      <w:r w:rsidR="0051368A" w:rsidRPr="0051368A">
        <w:rPr>
          <w:rFonts w:ascii="Times New Roman" w:hAnsi="Times New Roman"/>
          <w:sz w:val="24"/>
          <w:szCs w:val="24"/>
          <w:u w:val="single"/>
        </w:rPr>
        <w:t>акрепление и обобщение полученных знаний</w:t>
      </w:r>
      <w:r w:rsidR="0051368A">
        <w:rPr>
          <w:rFonts w:ascii="Times New Roman" w:hAnsi="Times New Roman"/>
          <w:sz w:val="24"/>
          <w:szCs w:val="24"/>
        </w:rPr>
        <w:t>.</w:t>
      </w:r>
    </w:p>
    <w:p w:rsidR="00602C6E" w:rsidRPr="008B3B9D" w:rsidRDefault="00220E5A" w:rsidP="00220E5A">
      <w:pPr>
        <w:pStyle w:val="c1"/>
        <w:shd w:val="clear" w:color="auto" w:fill="FFFFFF"/>
        <w:spacing w:before="0" w:beforeAutospacing="0" w:after="0" w:afterAutospacing="0"/>
        <w:rPr>
          <w:color w:val="444444"/>
          <w:u w:val="single"/>
        </w:rPr>
      </w:pPr>
      <w:r w:rsidRPr="008B3B9D">
        <w:rPr>
          <w:rStyle w:val="c0"/>
          <w:rFonts w:eastAsia="Calibri"/>
          <w:bCs/>
          <w:color w:val="444444"/>
          <w:u w:val="single"/>
        </w:rPr>
        <w:t>Образовательные задачи:</w:t>
      </w:r>
    </w:p>
    <w:p w:rsidR="00602C6E" w:rsidRPr="00220E5A" w:rsidRDefault="00602C6E" w:rsidP="00220E5A">
      <w:pPr>
        <w:pStyle w:val="a3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220E5A">
        <w:rPr>
          <w:rFonts w:ascii="Times New Roman" w:eastAsia="Times New Roman" w:hAnsi="Times New Roman"/>
          <w:sz w:val="24"/>
          <w:szCs w:val="24"/>
        </w:rPr>
        <w:t>Закрепить счет в пределах 20 в прямом и обратном порядке.</w:t>
      </w:r>
    </w:p>
    <w:p w:rsidR="0051368A" w:rsidRPr="008B3B9D" w:rsidRDefault="0051368A" w:rsidP="00220E5A">
      <w:pPr>
        <w:pStyle w:val="a3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="00602C6E" w:rsidRPr="00220E5A">
        <w:rPr>
          <w:rFonts w:ascii="Times New Roman" w:eastAsia="Times New Roman" w:hAnsi="Times New Roman"/>
          <w:sz w:val="24"/>
          <w:szCs w:val="24"/>
        </w:rPr>
        <w:t xml:space="preserve">оставлять и решать простые </w:t>
      </w:r>
      <w:r w:rsidR="008E2CEB" w:rsidRPr="00220E5A">
        <w:rPr>
          <w:rFonts w:ascii="Times New Roman" w:eastAsia="Times New Roman" w:hAnsi="Times New Roman"/>
          <w:sz w:val="24"/>
          <w:szCs w:val="24"/>
        </w:rPr>
        <w:t>арифметические задачи</w:t>
      </w:r>
      <w:r w:rsidR="00602C6E" w:rsidRPr="00220E5A">
        <w:rPr>
          <w:rFonts w:ascii="Times New Roman" w:eastAsia="Times New Roman" w:hAnsi="Times New Roman"/>
          <w:sz w:val="24"/>
          <w:szCs w:val="24"/>
        </w:rPr>
        <w:t>, на сл</w:t>
      </w:r>
      <w:r>
        <w:rPr>
          <w:rFonts w:ascii="Times New Roman" w:eastAsia="Times New Roman" w:hAnsi="Times New Roman"/>
          <w:sz w:val="24"/>
          <w:szCs w:val="24"/>
        </w:rPr>
        <w:t xml:space="preserve">ожение и </w:t>
      </w:r>
      <w:r w:rsidR="008E2CEB">
        <w:rPr>
          <w:rFonts w:ascii="Times New Roman" w:eastAsia="Times New Roman" w:hAnsi="Times New Roman"/>
          <w:sz w:val="24"/>
          <w:szCs w:val="24"/>
        </w:rPr>
        <w:t>вычитание.</w:t>
      </w:r>
      <w:r w:rsidRPr="0051368A">
        <w:rPr>
          <w:color w:val="444444"/>
          <w:sz w:val="24"/>
          <w:szCs w:val="24"/>
        </w:rPr>
        <w:t xml:space="preserve"> </w:t>
      </w:r>
    </w:p>
    <w:p w:rsidR="008B3B9D" w:rsidRPr="008B3B9D" w:rsidRDefault="008B3B9D" w:rsidP="00220E5A">
      <w:pPr>
        <w:pStyle w:val="a3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8B3B9D">
        <w:rPr>
          <w:rFonts w:ascii="Times New Roman" w:hAnsi="Times New Roman"/>
          <w:color w:val="000000"/>
          <w:sz w:val="24"/>
          <w:szCs w:val="28"/>
        </w:rPr>
        <w:t>Закрепить умение детей выделять в задаче условие, вопрос, ответ;</w:t>
      </w:r>
    </w:p>
    <w:p w:rsidR="0051368A" w:rsidRPr="008B3B9D" w:rsidRDefault="006E2DD3" w:rsidP="008B3B9D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444444"/>
        </w:rPr>
      </w:pPr>
      <w:r w:rsidRPr="00220E5A">
        <w:rPr>
          <w:rStyle w:val="c2"/>
          <w:color w:val="444444"/>
        </w:rPr>
        <w:t>Закрепить соотношение определённого количества предметов с цифрой.</w:t>
      </w:r>
    </w:p>
    <w:p w:rsidR="0051368A" w:rsidRPr="0051368A" w:rsidRDefault="0051368A" w:rsidP="0051368A">
      <w:pPr>
        <w:pStyle w:val="a5"/>
        <w:numPr>
          <w:ilvl w:val="0"/>
          <w:numId w:val="6"/>
        </w:numPr>
        <w:shd w:val="clear" w:color="auto" w:fill="FFFFFF"/>
        <w:rPr>
          <w:color w:val="000000"/>
          <w:sz w:val="18"/>
        </w:rPr>
      </w:pPr>
      <w:r w:rsidRPr="0051368A">
        <w:rPr>
          <w:color w:val="000000"/>
          <w:sz w:val="24"/>
          <w:szCs w:val="28"/>
        </w:rPr>
        <w:t xml:space="preserve"> Закрепить знания детей о геометрических фигурах и ориентировку на   плоскости;</w:t>
      </w:r>
    </w:p>
    <w:p w:rsidR="0051368A" w:rsidRPr="008B3B9D" w:rsidRDefault="0051368A" w:rsidP="0051368A">
      <w:pPr>
        <w:pStyle w:val="a5"/>
        <w:numPr>
          <w:ilvl w:val="0"/>
          <w:numId w:val="6"/>
        </w:numPr>
        <w:shd w:val="clear" w:color="auto" w:fill="FFFFFF"/>
        <w:rPr>
          <w:color w:val="000000"/>
          <w:sz w:val="18"/>
        </w:rPr>
      </w:pPr>
      <w:r w:rsidRPr="0051368A">
        <w:rPr>
          <w:color w:val="000000"/>
          <w:sz w:val="24"/>
          <w:szCs w:val="28"/>
        </w:rPr>
        <w:t>Закрепить знания о последовательности дней недели, времен года, месяцев года;</w:t>
      </w:r>
    </w:p>
    <w:p w:rsidR="008B3B9D" w:rsidRPr="008B3B9D" w:rsidRDefault="008B3B9D" w:rsidP="0051368A">
      <w:pPr>
        <w:pStyle w:val="a5"/>
        <w:numPr>
          <w:ilvl w:val="0"/>
          <w:numId w:val="6"/>
        </w:numPr>
        <w:shd w:val="clear" w:color="auto" w:fill="FFFFFF"/>
        <w:rPr>
          <w:color w:val="000000"/>
          <w:sz w:val="16"/>
        </w:rPr>
      </w:pPr>
      <w:r w:rsidRPr="008B3B9D">
        <w:rPr>
          <w:color w:val="000000"/>
          <w:sz w:val="24"/>
          <w:szCs w:val="28"/>
          <w:shd w:val="clear" w:color="auto" w:fill="FFFFFF"/>
        </w:rPr>
        <w:t>Учить детей давать ответы полными, распространенными предложениями;</w:t>
      </w:r>
    </w:p>
    <w:p w:rsidR="0051368A" w:rsidRPr="008B3B9D" w:rsidRDefault="0051368A" w:rsidP="0051368A">
      <w:pPr>
        <w:pStyle w:val="c1"/>
        <w:shd w:val="clear" w:color="auto" w:fill="FFFFFF"/>
        <w:spacing w:before="0" w:beforeAutospacing="0" w:after="0" w:afterAutospacing="0"/>
        <w:ind w:left="720"/>
        <w:rPr>
          <w:color w:val="444444"/>
          <w:sz w:val="20"/>
        </w:rPr>
      </w:pPr>
    </w:p>
    <w:p w:rsidR="00220E5A" w:rsidRPr="008B3B9D" w:rsidRDefault="00220E5A" w:rsidP="008B3B9D">
      <w:pPr>
        <w:pStyle w:val="c1"/>
        <w:shd w:val="clear" w:color="auto" w:fill="FFFFFF"/>
        <w:spacing w:before="0" w:beforeAutospacing="0" w:after="0" w:afterAutospacing="0"/>
        <w:ind w:left="360"/>
        <w:rPr>
          <w:color w:val="444444"/>
          <w:u w:val="single"/>
        </w:rPr>
      </w:pPr>
      <w:r w:rsidRPr="008B3B9D">
        <w:rPr>
          <w:rStyle w:val="c0"/>
          <w:rFonts w:eastAsia="Calibri"/>
          <w:bCs/>
          <w:color w:val="444444"/>
          <w:u w:val="single"/>
        </w:rPr>
        <w:t>Развивающие задачи:</w:t>
      </w:r>
    </w:p>
    <w:p w:rsidR="00220E5A" w:rsidRPr="00220E5A" w:rsidRDefault="00220E5A" w:rsidP="00220E5A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 w:line="180" w:lineRule="atLeast"/>
        <w:rPr>
          <w:color w:val="444444"/>
        </w:rPr>
      </w:pPr>
      <w:r w:rsidRPr="00220E5A">
        <w:rPr>
          <w:rStyle w:val="c2"/>
          <w:color w:val="444444"/>
        </w:rPr>
        <w:t>Развивать внимание, логическое мышление, мелкую моторику, зрительное восприятие и память</w:t>
      </w:r>
      <w:r w:rsidR="008B3B9D">
        <w:rPr>
          <w:rStyle w:val="c2"/>
          <w:color w:val="444444"/>
        </w:rPr>
        <w:t>.</w:t>
      </w:r>
    </w:p>
    <w:p w:rsidR="00220E5A" w:rsidRPr="008B3B9D" w:rsidRDefault="00220E5A" w:rsidP="008B3B9D">
      <w:pPr>
        <w:pStyle w:val="c1"/>
        <w:shd w:val="clear" w:color="auto" w:fill="FFFFFF"/>
        <w:spacing w:before="0" w:beforeAutospacing="0" w:after="0" w:afterAutospacing="0"/>
        <w:ind w:left="360"/>
        <w:rPr>
          <w:rStyle w:val="c0"/>
          <w:color w:val="444444"/>
          <w:u w:val="single"/>
        </w:rPr>
      </w:pPr>
      <w:r w:rsidRPr="008B3B9D">
        <w:rPr>
          <w:rStyle w:val="c0"/>
          <w:rFonts w:eastAsia="Calibri"/>
          <w:bCs/>
          <w:color w:val="444444"/>
          <w:u w:val="single"/>
        </w:rPr>
        <w:t>Воспитательные задачи:</w:t>
      </w:r>
    </w:p>
    <w:p w:rsidR="008B3B9D" w:rsidRPr="008B3B9D" w:rsidRDefault="008B3B9D" w:rsidP="008B3B9D">
      <w:pPr>
        <w:pStyle w:val="a5"/>
        <w:numPr>
          <w:ilvl w:val="0"/>
          <w:numId w:val="6"/>
        </w:numPr>
        <w:shd w:val="clear" w:color="auto" w:fill="FFFFFF"/>
        <w:rPr>
          <w:color w:val="000000"/>
          <w:sz w:val="18"/>
        </w:rPr>
      </w:pPr>
      <w:r w:rsidRPr="008B3B9D">
        <w:rPr>
          <w:color w:val="000000"/>
          <w:sz w:val="24"/>
          <w:szCs w:val="28"/>
        </w:rPr>
        <w:t>Воспитывать самостоятельность, умение понимать учебную задачу и  выполнить ее самостоятельно;</w:t>
      </w:r>
    </w:p>
    <w:p w:rsidR="008B3B9D" w:rsidRPr="008B3B9D" w:rsidRDefault="008B3B9D" w:rsidP="008B3B9D">
      <w:pPr>
        <w:pStyle w:val="a5"/>
        <w:numPr>
          <w:ilvl w:val="0"/>
          <w:numId w:val="6"/>
        </w:numPr>
        <w:shd w:val="clear" w:color="auto" w:fill="FFFFFF"/>
        <w:rPr>
          <w:color w:val="000000"/>
          <w:sz w:val="18"/>
        </w:rPr>
      </w:pPr>
      <w:r w:rsidRPr="008B3B9D">
        <w:rPr>
          <w:color w:val="000000"/>
          <w:sz w:val="24"/>
          <w:szCs w:val="28"/>
        </w:rPr>
        <w:t>Воспитывать доброжелательные отношения между детьми и педагогом.</w:t>
      </w:r>
    </w:p>
    <w:p w:rsidR="00220E5A" w:rsidRPr="00220E5A" w:rsidRDefault="00220E5A" w:rsidP="008B3B9D">
      <w:pPr>
        <w:pStyle w:val="c3"/>
        <w:shd w:val="clear" w:color="auto" w:fill="FFFFFF"/>
        <w:spacing w:before="0" w:beforeAutospacing="0" w:after="0" w:afterAutospacing="0" w:line="180" w:lineRule="atLeast"/>
        <w:ind w:left="720"/>
        <w:rPr>
          <w:color w:val="444444"/>
        </w:rPr>
      </w:pPr>
    </w:p>
    <w:p w:rsidR="00695663" w:rsidRPr="00220E5A" w:rsidRDefault="00695663" w:rsidP="00695663">
      <w:pPr>
        <w:pStyle w:val="a3"/>
        <w:rPr>
          <w:rFonts w:ascii="Times New Roman" w:eastAsia="Times New Roman" w:hAnsi="Times New Roman"/>
          <w:sz w:val="26"/>
          <w:szCs w:val="26"/>
          <w:u w:val="single"/>
        </w:rPr>
      </w:pPr>
      <w:r w:rsidRPr="002A62C2">
        <w:rPr>
          <w:rFonts w:ascii="Times New Roman" w:eastAsia="Times New Roman" w:hAnsi="Times New Roman"/>
          <w:sz w:val="26"/>
          <w:szCs w:val="26"/>
        </w:rPr>
        <w:t>Интегри</w:t>
      </w:r>
      <w:r w:rsidR="00220E5A">
        <w:rPr>
          <w:rFonts w:ascii="Times New Roman" w:eastAsia="Times New Roman" w:hAnsi="Times New Roman"/>
          <w:sz w:val="26"/>
          <w:szCs w:val="26"/>
        </w:rPr>
        <w:t xml:space="preserve">руемые образовательные области: </w:t>
      </w:r>
      <w:r w:rsidR="00220E5A" w:rsidRPr="00220E5A">
        <w:rPr>
          <w:rFonts w:ascii="Times New Roman" w:eastAsia="Times New Roman" w:hAnsi="Times New Roman"/>
          <w:sz w:val="26"/>
          <w:szCs w:val="26"/>
          <w:u w:val="single"/>
        </w:rPr>
        <w:t xml:space="preserve">ПР, РР, </w:t>
      </w:r>
      <w:r w:rsidR="008E2CEB" w:rsidRPr="00220E5A">
        <w:rPr>
          <w:rFonts w:ascii="Times New Roman" w:eastAsia="Times New Roman" w:hAnsi="Times New Roman"/>
          <w:sz w:val="26"/>
          <w:szCs w:val="26"/>
          <w:u w:val="single"/>
        </w:rPr>
        <w:t>ФР, СКР</w:t>
      </w:r>
      <w:r w:rsidR="00220E5A" w:rsidRPr="00220E5A">
        <w:rPr>
          <w:rFonts w:ascii="Times New Roman" w:eastAsia="Times New Roman" w:hAnsi="Times New Roman"/>
          <w:sz w:val="26"/>
          <w:szCs w:val="26"/>
          <w:u w:val="single"/>
        </w:rPr>
        <w:t>.</w:t>
      </w:r>
    </w:p>
    <w:p w:rsidR="00695663" w:rsidRPr="00220E5A" w:rsidRDefault="00695663" w:rsidP="00695663">
      <w:pPr>
        <w:pStyle w:val="a3"/>
        <w:rPr>
          <w:rFonts w:ascii="Times New Roman" w:eastAsia="Times New Roman" w:hAnsi="Times New Roman"/>
          <w:sz w:val="24"/>
          <w:szCs w:val="26"/>
          <w:u w:val="single"/>
        </w:rPr>
      </w:pPr>
      <w:r w:rsidRPr="002A62C2">
        <w:rPr>
          <w:rFonts w:ascii="Times New Roman" w:eastAsia="Times New Roman" w:hAnsi="Times New Roman"/>
          <w:sz w:val="26"/>
          <w:szCs w:val="26"/>
        </w:rPr>
        <w:t xml:space="preserve">Вид детской деятельности, лежащей в основе </w:t>
      </w:r>
      <w:r>
        <w:rPr>
          <w:rFonts w:ascii="Times New Roman" w:eastAsia="Times New Roman" w:hAnsi="Times New Roman"/>
          <w:sz w:val="26"/>
          <w:szCs w:val="26"/>
        </w:rPr>
        <w:t xml:space="preserve">организации образовательной </w:t>
      </w:r>
      <w:r w:rsidR="008E2CEB">
        <w:rPr>
          <w:rFonts w:ascii="Times New Roman" w:eastAsia="Times New Roman" w:hAnsi="Times New Roman"/>
          <w:sz w:val="26"/>
          <w:szCs w:val="26"/>
        </w:rPr>
        <w:t>ситуации: познавательно</w:t>
      </w:r>
      <w:r w:rsidRPr="00220E5A">
        <w:rPr>
          <w:rFonts w:ascii="Times New Roman" w:eastAsia="Times New Roman" w:hAnsi="Times New Roman"/>
          <w:sz w:val="24"/>
          <w:szCs w:val="26"/>
          <w:u w:val="single"/>
        </w:rPr>
        <w:t>-исследователь</w:t>
      </w:r>
      <w:r w:rsidR="00220E5A">
        <w:rPr>
          <w:rFonts w:ascii="Times New Roman" w:eastAsia="Times New Roman" w:hAnsi="Times New Roman"/>
          <w:sz w:val="24"/>
          <w:szCs w:val="26"/>
          <w:u w:val="single"/>
        </w:rPr>
        <w:t>ская.</w:t>
      </w:r>
    </w:p>
    <w:p w:rsidR="00695663" w:rsidRPr="002A62C2" w:rsidRDefault="00695663" w:rsidP="00695663">
      <w:pPr>
        <w:pStyle w:val="a3"/>
        <w:rPr>
          <w:rFonts w:ascii="Times New Roman" w:eastAsia="Times New Roman" w:hAnsi="Times New Roman"/>
          <w:sz w:val="26"/>
          <w:szCs w:val="26"/>
        </w:rPr>
      </w:pPr>
      <w:r w:rsidRPr="002A62C2">
        <w:rPr>
          <w:rFonts w:ascii="Times New Roman" w:eastAsia="Times New Roman" w:hAnsi="Times New Roman"/>
          <w:sz w:val="26"/>
          <w:szCs w:val="26"/>
        </w:rPr>
        <w:t xml:space="preserve">Форма </w:t>
      </w:r>
      <w:r>
        <w:rPr>
          <w:rFonts w:ascii="Times New Roman" w:eastAsia="Times New Roman" w:hAnsi="Times New Roman"/>
          <w:sz w:val="26"/>
          <w:szCs w:val="26"/>
        </w:rPr>
        <w:t>организации детей</w:t>
      </w:r>
      <w:r w:rsidR="00220E5A">
        <w:rPr>
          <w:rFonts w:ascii="Times New Roman" w:eastAsia="Times New Roman" w:hAnsi="Times New Roman"/>
          <w:sz w:val="26"/>
          <w:szCs w:val="26"/>
        </w:rPr>
        <w:t xml:space="preserve">: </w:t>
      </w:r>
      <w:r w:rsidR="002E6D9A" w:rsidRPr="002E6D9A">
        <w:rPr>
          <w:rFonts w:ascii="Times New Roman" w:eastAsia="Times New Roman" w:hAnsi="Times New Roman"/>
          <w:sz w:val="24"/>
          <w:szCs w:val="26"/>
          <w:u w:val="single"/>
        </w:rPr>
        <w:t>фронтальная</w:t>
      </w:r>
    </w:p>
    <w:p w:rsidR="002E6D9A" w:rsidRDefault="00695663" w:rsidP="002E6D9A">
      <w:pPr>
        <w:pStyle w:val="c3"/>
        <w:shd w:val="clear" w:color="auto" w:fill="FFFFFF"/>
        <w:spacing w:before="0" w:beforeAutospacing="0" w:after="0" w:afterAutospacing="0" w:line="180" w:lineRule="atLeast"/>
        <w:rPr>
          <w:sz w:val="26"/>
          <w:szCs w:val="26"/>
        </w:rPr>
      </w:pPr>
      <w:r>
        <w:rPr>
          <w:sz w:val="26"/>
          <w:szCs w:val="26"/>
        </w:rPr>
        <w:t>Ма</w:t>
      </w:r>
      <w:r w:rsidR="002E6D9A">
        <w:rPr>
          <w:sz w:val="26"/>
          <w:szCs w:val="26"/>
        </w:rPr>
        <w:t xml:space="preserve">териал и оборудование: </w:t>
      </w:r>
      <w:r w:rsidR="003557A6" w:rsidRPr="003557A6">
        <w:rPr>
          <w:szCs w:val="26"/>
        </w:rPr>
        <w:t>маг</w:t>
      </w:r>
      <w:r w:rsidR="008B3B9D">
        <w:rPr>
          <w:szCs w:val="26"/>
        </w:rPr>
        <w:t>нитная доска, доска для записи в</w:t>
      </w:r>
      <w:r w:rsidR="003557A6" w:rsidRPr="003557A6">
        <w:rPr>
          <w:szCs w:val="26"/>
        </w:rPr>
        <w:t xml:space="preserve"> решении задач.</w:t>
      </w:r>
    </w:p>
    <w:p w:rsidR="002E6D9A" w:rsidRPr="008B3B9D" w:rsidRDefault="002E6D9A" w:rsidP="008B3B9D">
      <w:pPr>
        <w:pStyle w:val="c3"/>
        <w:shd w:val="clear" w:color="auto" w:fill="FFFFFF"/>
        <w:spacing w:before="0" w:beforeAutospacing="0" w:after="0" w:afterAutospacing="0" w:line="180" w:lineRule="atLeast"/>
        <w:rPr>
          <w:rStyle w:val="c2"/>
          <w:i/>
          <w:color w:val="444444"/>
          <w:szCs w:val="28"/>
        </w:rPr>
      </w:pPr>
      <w:r w:rsidRPr="002E6D9A">
        <w:rPr>
          <w:rStyle w:val="c0"/>
          <w:rFonts w:eastAsia="Calibri"/>
          <w:bCs/>
          <w:i/>
          <w:color w:val="444444"/>
          <w:szCs w:val="28"/>
          <w:u w:val="single"/>
        </w:rPr>
        <w:t>Демонстрационный материал:</w:t>
      </w:r>
      <w:r w:rsidR="0051368A" w:rsidRPr="00785D03">
        <w:t xml:space="preserve"> </w:t>
      </w:r>
      <w:r>
        <w:rPr>
          <w:rStyle w:val="c2"/>
          <w:color w:val="444444"/>
          <w:szCs w:val="28"/>
        </w:rPr>
        <w:t>карточки</w:t>
      </w:r>
      <w:r w:rsidRPr="002E6D9A">
        <w:rPr>
          <w:rStyle w:val="c2"/>
          <w:color w:val="444444"/>
          <w:szCs w:val="28"/>
        </w:rPr>
        <w:t xml:space="preserve"> с заданиями, карточки с буквами «Молодцы», мяч, к</w:t>
      </w:r>
      <w:r>
        <w:rPr>
          <w:rStyle w:val="c2"/>
          <w:color w:val="444444"/>
          <w:szCs w:val="28"/>
        </w:rPr>
        <w:t xml:space="preserve">арточки с </w:t>
      </w:r>
      <w:r w:rsidRPr="002E6D9A">
        <w:rPr>
          <w:rStyle w:val="c2"/>
          <w:color w:val="444444"/>
          <w:szCs w:val="28"/>
        </w:rPr>
        <w:t xml:space="preserve"> точками от 1 до 10,  к</w:t>
      </w:r>
      <w:r w:rsidR="00295262">
        <w:rPr>
          <w:rStyle w:val="c2"/>
          <w:color w:val="444444"/>
          <w:szCs w:val="28"/>
        </w:rPr>
        <w:t>артинка для составления задачи, образец по ориентировке  на листе, расположение геометрических фигур.</w:t>
      </w:r>
    </w:p>
    <w:p w:rsidR="008B3B9D" w:rsidRDefault="008B3B9D" w:rsidP="002E6D9A">
      <w:pPr>
        <w:shd w:val="clear" w:color="auto" w:fill="FFFFFF"/>
        <w:rPr>
          <w:rStyle w:val="c2"/>
          <w:i/>
          <w:color w:val="444444"/>
          <w:sz w:val="24"/>
          <w:szCs w:val="28"/>
          <w:u w:val="single"/>
        </w:rPr>
      </w:pPr>
    </w:p>
    <w:p w:rsidR="008B3B9D" w:rsidRDefault="008B3B9D" w:rsidP="002E6D9A">
      <w:pPr>
        <w:shd w:val="clear" w:color="auto" w:fill="FFFFFF"/>
        <w:rPr>
          <w:rStyle w:val="c2"/>
          <w:i/>
          <w:color w:val="444444"/>
          <w:sz w:val="24"/>
          <w:szCs w:val="28"/>
          <w:u w:val="single"/>
        </w:rPr>
      </w:pPr>
    </w:p>
    <w:p w:rsidR="002E6D9A" w:rsidRPr="003557A6" w:rsidRDefault="002E6D9A" w:rsidP="002E6D9A">
      <w:pPr>
        <w:shd w:val="clear" w:color="auto" w:fill="FFFFFF"/>
        <w:rPr>
          <w:rStyle w:val="c2"/>
          <w:color w:val="444444"/>
          <w:sz w:val="24"/>
          <w:szCs w:val="28"/>
          <w:u w:val="single"/>
        </w:rPr>
      </w:pPr>
      <w:r w:rsidRPr="003557A6">
        <w:rPr>
          <w:rStyle w:val="c2"/>
          <w:i/>
          <w:color w:val="444444"/>
          <w:sz w:val="24"/>
          <w:szCs w:val="28"/>
          <w:u w:val="single"/>
        </w:rPr>
        <w:lastRenderedPageBreak/>
        <w:t>Раздаточный материал:</w:t>
      </w:r>
    </w:p>
    <w:p w:rsidR="002E6D9A" w:rsidRPr="00EE7F11" w:rsidRDefault="002E6D9A" w:rsidP="002E6D9A">
      <w:pPr>
        <w:shd w:val="clear" w:color="auto" w:fill="FFFFFF"/>
        <w:jc w:val="both"/>
        <w:rPr>
          <w:rStyle w:val="c2"/>
          <w:i/>
          <w:color w:val="444444"/>
          <w:sz w:val="24"/>
          <w:szCs w:val="24"/>
        </w:rPr>
      </w:pPr>
      <w:r w:rsidRPr="00EE7F11">
        <w:rPr>
          <w:rStyle w:val="c2"/>
          <w:color w:val="444444"/>
          <w:sz w:val="24"/>
          <w:szCs w:val="24"/>
        </w:rPr>
        <w:t>Карандаш</w:t>
      </w:r>
      <w:r w:rsidR="00295262" w:rsidRPr="00EE7F11">
        <w:rPr>
          <w:rStyle w:val="c2"/>
          <w:color w:val="444444"/>
          <w:sz w:val="24"/>
          <w:szCs w:val="24"/>
        </w:rPr>
        <w:t>и цветные</w:t>
      </w:r>
      <w:r w:rsidRPr="00EE7F11">
        <w:rPr>
          <w:rStyle w:val="c2"/>
          <w:color w:val="444444"/>
          <w:sz w:val="24"/>
          <w:szCs w:val="24"/>
        </w:rPr>
        <w:t>, лист бумаги, пазлы «дни недели</w:t>
      </w:r>
      <w:r w:rsidR="008E2CEB" w:rsidRPr="00EE7F11">
        <w:rPr>
          <w:rStyle w:val="c2"/>
          <w:color w:val="444444"/>
          <w:sz w:val="24"/>
          <w:szCs w:val="24"/>
        </w:rPr>
        <w:t>»,</w:t>
      </w:r>
      <w:r w:rsidRPr="00EE7F11">
        <w:rPr>
          <w:color w:val="444444"/>
          <w:sz w:val="24"/>
          <w:szCs w:val="24"/>
        </w:rPr>
        <w:t xml:space="preserve"> </w:t>
      </w:r>
      <w:r w:rsidR="008B3B9D" w:rsidRPr="00EE7F11">
        <w:rPr>
          <w:sz w:val="24"/>
          <w:szCs w:val="24"/>
        </w:rPr>
        <w:t xml:space="preserve">индивидуальные </w:t>
      </w:r>
      <w:r w:rsidR="008B3B9D" w:rsidRPr="00EE7F11">
        <w:rPr>
          <w:rStyle w:val="c2"/>
          <w:color w:val="444444"/>
          <w:sz w:val="24"/>
          <w:szCs w:val="24"/>
        </w:rPr>
        <w:t xml:space="preserve">карточки с </w:t>
      </w:r>
      <w:r w:rsidR="008E2CEB" w:rsidRPr="00EE7F11">
        <w:rPr>
          <w:rStyle w:val="c2"/>
          <w:color w:val="444444"/>
          <w:sz w:val="24"/>
          <w:szCs w:val="24"/>
        </w:rPr>
        <w:t>заданиями, карточки</w:t>
      </w:r>
      <w:r w:rsidR="003557A6" w:rsidRPr="00EE7F11">
        <w:rPr>
          <w:rStyle w:val="c2"/>
          <w:color w:val="444444"/>
          <w:sz w:val="24"/>
          <w:szCs w:val="24"/>
        </w:rPr>
        <w:t xml:space="preserve"> с цифрами</w:t>
      </w:r>
      <w:r w:rsidRPr="00EE7F11">
        <w:rPr>
          <w:rStyle w:val="c2"/>
          <w:color w:val="444444"/>
          <w:sz w:val="24"/>
          <w:szCs w:val="24"/>
        </w:rPr>
        <w:t xml:space="preserve"> от 1 до 10</w:t>
      </w:r>
      <w:r w:rsidR="003557A6" w:rsidRPr="00EE7F11">
        <w:rPr>
          <w:rStyle w:val="c2"/>
          <w:color w:val="444444"/>
          <w:sz w:val="24"/>
          <w:szCs w:val="24"/>
        </w:rPr>
        <w:t>.</w:t>
      </w:r>
    </w:p>
    <w:p w:rsidR="00F00D0F" w:rsidRPr="00EE7F11" w:rsidRDefault="00695663" w:rsidP="00F00D0F">
      <w:pPr>
        <w:rPr>
          <w:sz w:val="24"/>
          <w:szCs w:val="24"/>
          <w:u w:val="single"/>
        </w:rPr>
      </w:pPr>
      <w:r w:rsidRPr="00EE7F11">
        <w:rPr>
          <w:sz w:val="24"/>
          <w:szCs w:val="24"/>
        </w:rPr>
        <w:t xml:space="preserve">Планируемый </w:t>
      </w:r>
      <w:r w:rsidR="008E2CEB" w:rsidRPr="00EE7F11">
        <w:rPr>
          <w:sz w:val="24"/>
          <w:szCs w:val="24"/>
        </w:rPr>
        <w:t>результат:</w:t>
      </w:r>
      <w:r w:rsidR="003557A6" w:rsidRPr="00EE7F11">
        <w:rPr>
          <w:color w:val="000000"/>
          <w:sz w:val="24"/>
          <w:szCs w:val="24"/>
          <w:u w:val="single"/>
          <w:shd w:val="clear" w:color="auto" w:fill="FFFFFF"/>
        </w:rPr>
        <w:t xml:space="preserve"> овладение логическими действи</w:t>
      </w:r>
      <w:r w:rsidR="00FD518C" w:rsidRPr="00EE7F11">
        <w:rPr>
          <w:color w:val="000000"/>
          <w:sz w:val="24"/>
          <w:szCs w:val="24"/>
          <w:u w:val="single"/>
          <w:shd w:val="clear" w:color="auto" w:fill="FFFFFF"/>
        </w:rPr>
        <w:t xml:space="preserve">ями сравнения, </w:t>
      </w:r>
      <w:r w:rsidR="008E2CEB" w:rsidRPr="00EE7F11">
        <w:rPr>
          <w:color w:val="000000"/>
          <w:sz w:val="24"/>
          <w:szCs w:val="24"/>
          <w:u w:val="single"/>
          <w:shd w:val="clear" w:color="auto" w:fill="FFFFFF"/>
        </w:rPr>
        <w:t>анализа, обобщения</w:t>
      </w:r>
      <w:r w:rsidR="003557A6" w:rsidRPr="00EE7F11">
        <w:rPr>
          <w:color w:val="000000"/>
          <w:sz w:val="24"/>
          <w:szCs w:val="24"/>
          <w:u w:val="single"/>
          <w:shd w:val="clear" w:color="auto" w:fill="FFFFFF"/>
        </w:rPr>
        <w:t xml:space="preserve">, </w:t>
      </w:r>
      <w:r w:rsidR="008E2CEB" w:rsidRPr="00EE7F11">
        <w:rPr>
          <w:color w:val="000000"/>
          <w:sz w:val="24"/>
          <w:szCs w:val="24"/>
          <w:u w:val="single"/>
          <w:shd w:val="clear" w:color="auto" w:fill="FFFFFF"/>
        </w:rPr>
        <w:t>классификации,</w:t>
      </w:r>
      <w:r w:rsidR="003557A6" w:rsidRPr="00EE7F11">
        <w:rPr>
          <w:color w:val="000000"/>
          <w:sz w:val="24"/>
          <w:szCs w:val="24"/>
          <w:u w:val="single"/>
        </w:rPr>
        <w:t xml:space="preserve"> развитие интереса к </w:t>
      </w:r>
      <w:r w:rsidR="008E2CEB" w:rsidRPr="00EE7F11">
        <w:rPr>
          <w:color w:val="000000"/>
          <w:sz w:val="24"/>
          <w:szCs w:val="24"/>
          <w:u w:val="single"/>
        </w:rPr>
        <w:t xml:space="preserve">математике, </w:t>
      </w:r>
      <w:r w:rsidR="008E2CEB" w:rsidRPr="00EE7F11">
        <w:rPr>
          <w:sz w:val="24"/>
          <w:szCs w:val="24"/>
          <w:u w:val="single"/>
        </w:rPr>
        <w:t>мотивация</w:t>
      </w:r>
      <w:r w:rsidR="00F00D0F" w:rsidRPr="00EE7F11">
        <w:rPr>
          <w:sz w:val="24"/>
          <w:szCs w:val="24"/>
          <w:u w:val="single"/>
        </w:rPr>
        <w:t xml:space="preserve"> к учебной </w:t>
      </w:r>
      <w:r w:rsidR="008E2CEB" w:rsidRPr="00EE7F11">
        <w:rPr>
          <w:sz w:val="24"/>
          <w:szCs w:val="24"/>
          <w:u w:val="single"/>
        </w:rPr>
        <w:t>деятельности, сплочённость</w:t>
      </w:r>
      <w:r w:rsidR="00F00D0F" w:rsidRPr="00EE7F11">
        <w:rPr>
          <w:sz w:val="24"/>
          <w:szCs w:val="24"/>
          <w:u w:val="single"/>
        </w:rPr>
        <w:t xml:space="preserve"> </w:t>
      </w:r>
      <w:r w:rsidR="008E2CEB" w:rsidRPr="00EE7F11">
        <w:rPr>
          <w:sz w:val="24"/>
          <w:szCs w:val="24"/>
          <w:u w:val="single"/>
        </w:rPr>
        <w:t>в групповой</w:t>
      </w:r>
      <w:r w:rsidR="00F00D0F" w:rsidRPr="00EE7F11">
        <w:rPr>
          <w:sz w:val="24"/>
          <w:szCs w:val="24"/>
          <w:u w:val="single"/>
        </w:rPr>
        <w:t xml:space="preserve"> работе.</w:t>
      </w:r>
    </w:p>
    <w:p w:rsidR="00695663" w:rsidRPr="00EE7F11" w:rsidRDefault="00695663" w:rsidP="00695663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EE7F11">
        <w:rPr>
          <w:rFonts w:ascii="Times New Roman" w:eastAsia="Times New Roman" w:hAnsi="Times New Roman"/>
          <w:sz w:val="24"/>
          <w:szCs w:val="24"/>
        </w:rPr>
        <w:t xml:space="preserve">Предварительная деятельность с воспитанниками: </w:t>
      </w:r>
      <w:r w:rsidR="00F00D0F" w:rsidRPr="00EE7F11">
        <w:rPr>
          <w:rFonts w:ascii="Times New Roman" w:eastAsia="Times New Roman" w:hAnsi="Times New Roman"/>
          <w:sz w:val="24"/>
          <w:szCs w:val="24"/>
        </w:rPr>
        <w:t>решение логических задач, дидактические игры</w:t>
      </w:r>
      <w:r w:rsidR="00D2425C" w:rsidRPr="00EE7F11">
        <w:rPr>
          <w:rFonts w:ascii="Times New Roman" w:eastAsia="Times New Roman" w:hAnsi="Times New Roman"/>
          <w:sz w:val="24"/>
          <w:szCs w:val="24"/>
        </w:rPr>
        <w:t>.</w:t>
      </w:r>
    </w:p>
    <w:p w:rsidR="00695663" w:rsidRPr="002A62C2" w:rsidRDefault="00695663" w:rsidP="00695663">
      <w:pPr>
        <w:pStyle w:val="a3"/>
        <w:rPr>
          <w:rFonts w:ascii="Times New Roman" w:eastAsia="Times New Roman" w:hAnsi="Times New Roman"/>
          <w:sz w:val="26"/>
          <w:szCs w:val="26"/>
        </w:rPr>
      </w:pPr>
    </w:p>
    <w:tbl>
      <w:tblPr>
        <w:tblW w:w="15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6"/>
        <w:gridCol w:w="5443"/>
        <w:gridCol w:w="3826"/>
        <w:gridCol w:w="1993"/>
      </w:tblGrid>
      <w:tr w:rsidR="00695663" w:rsidRPr="00EE7F11" w:rsidTr="00295262">
        <w:trPr>
          <w:trHeight w:val="73"/>
        </w:trPr>
        <w:tc>
          <w:tcPr>
            <w:tcW w:w="4086" w:type="dxa"/>
          </w:tcPr>
          <w:p w:rsidR="00695663" w:rsidRPr="00EE7F11" w:rsidRDefault="00695663" w:rsidP="00D4459B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sz w:val="24"/>
                <w:szCs w:val="24"/>
              </w:rPr>
              <w:t>Части НООД</w:t>
            </w:r>
          </w:p>
        </w:tc>
        <w:tc>
          <w:tcPr>
            <w:tcW w:w="5443" w:type="dxa"/>
          </w:tcPr>
          <w:p w:rsidR="00695663" w:rsidRPr="00EE7F11" w:rsidRDefault="00695663" w:rsidP="00D4459B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sz w:val="24"/>
                <w:szCs w:val="24"/>
              </w:rPr>
              <w:t>Деятельность воспитателя</w:t>
            </w:r>
          </w:p>
          <w:p w:rsidR="00695663" w:rsidRPr="00EE7F11" w:rsidRDefault="00695663" w:rsidP="00D4459B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5663" w:rsidRPr="00EE7F11" w:rsidRDefault="00695663" w:rsidP="00D4459B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6" w:type="dxa"/>
          </w:tcPr>
          <w:p w:rsidR="00695663" w:rsidRPr="00EE7F11" w:rsidRDefault="00695663" w:rsidP="00D4459B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sz w:val="24"/>
                <w:szCs w:val="24"/>
              </w:rPr>
              <w:t>Деятельность детей</w:t>
            </w:r>
          </w:p>
          <w:p w:rsidR="00695663" w:rsidRPr="00EE7F11" w:rsidRDefault="00695663" w:rsidP="00D4459B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5663" w:rsidRPr="00EE7F11" w:rsidRDefault="00695663" w:rsidP="00D4459B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695663" w:rsidRPr="00EE7F11" w:rsidRDefault="00695663" w:rsidP="00D4459B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sz w:val="24"/>
                <w:szCs w:val="24"/>
              </w:rPr>
              <w:t>Способы</w:t>
            </w:r>
          </w:p>
          <w:p w:rsidR="00695663" w:rsidRPr="00EE7F11" w:rsidRDefault="00695663" w:rsidP="00D4459B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sz w:val="24"/>
                <w:szCs w:val="24"/>
              </w:rPr>
              <w:t xml:space="preserve"> поддержки</w:t>
            </w:r>
          </w:p>
          <w:p w:rsidR="00695663" w:rsidRPr="00EE7F11" w:rsidRDefault="00695663" w:rsidP="00D4459B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sz w:val="24"/>
                <w:szCs w:val="24"/>
              </w:rPr>
              <w:t xml:space="preserve"> детской </w:t>
            </w:r>
          </w:p>
          <w:p w:rsidR="00695663" w:rsidRPr="00EE7F11" w:rsidRDefault="00695663" w:rsidP="00D4459B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sz w:val="24"/>
                <w:szCs w:val="24"/>
              </w:rPr>
              <w:t>инициативы</w:t>
            </w:r>
          </w:p>
          <w:p w:rsidR="00695663" w:rsidRPr="00EE7F11" w:rsidRDefault="00695663" w:rsidP="00D4459B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358A" w:rsidRPr="00EE7F11" w:rsidTr="00295262">
        <w:trPr>
          <w:trHeight w:val="73"/>
        </w:trPr>
        <w:tc>
          <w:tcPr>
            <w:tcW w:w="4086" w:type="dxa"/>
          </w:tcPr>
          <w:p w:rsidR="002B358A" w:rsidRPr="00EE7F11" w:rsidRDefault="002B358A" w:rsidP="00D2425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F11">
              <w:rPr>
                <w:rFonts w:ascii="Times New Roman" w:hAnsi="Times New Roman"/>
                <w:sz w:val="24"/>
                <w:szCs w:val="24"/>
              </w:rPr>
              <w:t>1 часть – вводная</w:t>
            </w:r>
          </w:p>
        </w:tc>
        <w:tc>
          <w:tcPr>
            <w:tcW w:w="5443" w:type="dxa"/>
            <w:tcBorders>
              <w:right w:val="single" w:sz="4" w:space="0" w:color="auto"/>
            </w:tcBorders>
          </w:tcPr>
          <w:p w:rsidR="002B358A" w:rsidRPr="00EE7F11" w:rsidRDefault="002B358A" w:rsidP="00D2425C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7F11">
              <w:rPr>
                <w:rFonts w:ascii="Times New Roman" w:eastAsia="Times New Roman" w:hAnsi="Times New Roman"/>
                <w:sz w:val="24"/>
                <w:szCs w:val="24"/>
              </w:rPr>
              <w:t>Цель: создание образовательной ситуации.</w:t>
            </w:r>
            <w:r w:rsidRPr="00EE7F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Вводная беседа. Приветствие.</w:t>
            </w:r>
          </w:p>
          <w:p w:rsidR="002B358A" w:rsidRPr="00EE7F11" w:rsidRDefault="002B358A" w:rsidP="00D2425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358A" w:rsidRPr="00EE7F11" w:rsidRDefault="002B358A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B358A" w:rsidRPr="00EE7F11" w:rsidRDefault="002B358A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2B358A" w:rsidRPr="00EE7F11" w:rsidRDefault="002B358A" w:rsidP="009E415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B358A" w:rsidRPr="00EE7F11" w:rsidRDefault="002B358A">
            <w:pPr>
              <w:spacing w:after="200" w:line="276" w:lineRule="auto"/>
              <w:rPr>
                <w:i/>
                <w:sz w:val="24"/>
                <w:szCs w:val="24"/>
                <w:lang w:eastAsia="en-US"/>
              </w:rPr>
            </w:pPr>
          </w:p>
          <w:p w:rsidR="002B358A" w:rsidRPr="00EE7F11" w:rsidRDefault="002B358A" w:rsidP="002B358A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695663" w:rsidRPr="00EE7F11" w:rsidTr="00295262">
        <w:trPr>
          <w:trHeight w:val="1721"/>
        </w:trPr>
        <w:tc>
          <w:tcPr>
            <w:tcW w:w="4086" w:type="dxa"/>
          </w:tcPr>
          <w:p w:rsidR="002B358A" w:rsidRPr="00EE7F11" w:rsidRDefault="002B358A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B358A" w:rsidRPr="00EE7F11" w:rsidRDefault="002B358A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B358A" w:rsidRPr="00EE7F11" w:rsidRDefault="002B358A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B358A" w:rsidRPr="00EE7F11" w:rsidRDefault="002B358A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B358A" w:rsidRPr="00EE7F11" w:rsidRDefault="002B358A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B358A" w:rsidRPr="00EE7F11" w:rsidRDefault="002B358A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B358A" w:rsidRPr="00EE7F11" w:rsidRDefault="002B358A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B358A" w:rsidRPr="00EE7F11" w:rsidRDefault="002B358A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95663" w:rsidRPr="00EE7F11" w:rsidRDefault="00695663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Создание образовательной ситуации</w:t>
            </w:r>
          </w:p>
        </w:tc>
        <w:tc>
          <w:tcPr>
            <w:tcW w:w="5443" w:type="dxa"/>
          </w:tcPr>
          <w:p w:rsidR="002B358A" w:rsidRPr="00EE7F11" w:rsidRDefault="002B358A" w:rsidP="00D2425C">
            <w:pPr>
              <w:pStyle w:val="c1c7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eastAsia="Calibri"/>
                <w:bCs/>
                <w:color w:val="444444"/>
              </w:rPr>
            </w:pPr>
          </w:p>
          <w:p w:rsidR="002B358A" w:rsidRPr="00EE7F11" w:rsidRDefault="002B358A" w:rsidP="00D2425C">
            <w:pPr>
              <w:pStyle w:val="c1c7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eastAsia="Calibri"/>
                <w:bCs/>
                <w:color w:val="444444"/>
              </w:rPr>
            </w:pPr>
          </w:p>
          <w:p w:rsidR="002B358A" w:rsidRPr="00EE7F11" w:rsidRDefault="002B358A" w:rsidP="00D2425C">
            <w:pPr>
              <w:pStyle w:val="c1c7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eastAsia="Calibri"/>
                <w:bCs/>
                <w:color w:val="444444"/>
              </w:rPr>
            </w:pPr>
          </w:p>
          <w:p w:rsidR="00CC2470" w:rsidRPr="00EE7F11" w:rsidRDefault="00AA49FD" w:rsidP="00D4459B">
            <w:pPr>
              <w:pStyle w:val="c1c7"/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EE7F11">
              <w:rPr>
                <w:rStyle w:val="c0"/>
                <w:rFonts w:eastAsia="Calibri"/>
                <w:bCs/>
                <w:color w:val="444444"/>
              </w:rPr>
              <w:t xml:space="preserve">Воспитатель: -Дети, сегодня у нас необычное занятие. К нам пришли гости и им </w:t>
            </w:r>
            <w:r w:rsidR="00CC2470" w:rsidRPr="00EE7F11">
              <w:rPr>
                <w:rStyle w:val="c0"/>
                <w:rFonts w:eastAsia="Calibri"/>
                <w:bCs/>
                <w:color w:val="444444"/>
              </w:rPr>
              <w:t>очень хочется знать, как мы</w:t>
            </w:r>
            <w:r w:rsidRPr="00EE7F11">
              <w:rPr>
                <w:iCs/>
              </w:rPr>
              <w:t xml:space="preserve"> </w:t>
            </w:r>
            <w:r w:rsidR="00CC2470" w:rsidRPr="00EE7F11">
              <w:rPr>
                <w:iCs/>
              </w:rPr>
              <w:t>умеем  обращаться</w:t>
            </w:r>
            <w:r w:rsidRPr="00EE7F11">
              <w:rPr>
                <w:iCs/>
              </w:rPr>
              <w:t xml:space="preserve"> с  цифрами, числами, с геометрическими фигурами, считать и решать премудрые задачки. </w:t>
            </w:r>
          </w:p>
          <w:p w:rsidR="00D4459B" w:rsidRPr="00EE7F11" w:rsidRDefault="00CC2470" w:rsidP="00D4459B">
            <w:pPr>
              <w:pStyle w:val="c1c7"/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EE7F11">
              <w:rPr>
                <w:iCs/>
              </w:rPr>
              <w:t>Вы готовы показать то, чему научились?</w:t>
            </w:r>
          </w:p>
          <w:p w:rsidR="00AA49FD" w:rsidRPr="00EE7F11" w:rsidRDefault="00AA49FD" w:rsidP="00D4459B">
            <w:pPr>
              <w:pStyle w:val="c1c7"/>
              <w:shd w:val="clear" w:color="auto" w:fill="FFFFFF"/>
              <w:spacing w:before="0" w:beforeAutospacing="0" w:after="0" w:afterAutospacing="0"/>
              <w:rPr>
                <w:rStyle w:val="c0"/>
                <w:rFonts w:eastAsia="Calibri"/>
                <w:bCs/>
                <w:color w:val="444444"/>
              </w:rPr>
            </w:pPr>
            <w:r w:rsidRPr="00EE7F11">
              <w:rPr>
                <w:iCs/>
              </w:rPr>
              <w:t xml:space="preserve"> </w:t>
            </w:r>
            <w:r w:rsidR="00CC2470" w:rsidRPr="00EE7F11">
              <w:rPr>
                <w:iCs/>
              </w:rPr>
              <w:t>Для начала повторим правила и проведём разминку для основной работы.</w:t>
            </w:r>
          </w:p>
          <w:p w:rsidR="002B358A" w:rsidRPr="00EE7F11" w:rsidRDefault="002B358A" w:rsidP="00D4459B">
            <w:pPr>
              <w:pStyle w:val="c1c7"/>
              <w:shd w:val="clear" w:color="auto" w:fill="FFFFFF"/>
              <w:spacing w:before="0" w:beforeAutospacing="0" w:after="0" w:afterAutospacing="0"/>
              <w:rPr>
                <w:rStyle w:val="c0"/>
                <w:rFonts w:eastAsia="Calibri"/>
                <w:bCs/>
                <w:color w:val="444444"/>
              </w:rPr>
            </w:pPr>
          </w:p>
          <w:p w:rsidR="00D2425C" w:rsidRPr="00EE7F11" w:rsidRDefault="00D2425C" w:rsidP="00D2425C">
            <w:pPr>
              <w:pStyle w:val="c1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eastAsia="Calibri"/>
                <w:b/>
                <w:bCs/>
                <w:color w:val="444444"/>
              </w:rPr>
            </w:pPr>
          </w:p>
          <w:p w:rsidR="00D2425C" w:rsidRPr="00EE7F11" w:rsidRDefault="00D2425C" w:rsidP="00D2425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425C" w:rsidRPr="00EE7F11" w:rsidRDefault="00D2425C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D2425C" w:rsidRPr="00EE7F11" w:rsidRDefault="00D2425C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E21BB6" w:rsidRPr="00EE7F11" w:rsidRDefault="00E21BB6" w:rsidP="002B358A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6" w:type="dxa"/>
          </w:tcPr>
          <w:p w:rsidR="00CC2470" w:rsidRPr="00EE7F11" w:rsidRDefault="00CC2470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CC2470" w:rsidRPr="00EE7F11" w:rsidRDefault="00CC2470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B358A" w:rsidRPr="00EE7F11" w:rsidRDefault="002B358A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B358A" w:rsidRPr="00EE7F11" w:rsidRDefault="002B358A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716437" w:rsidRPr="00EE7F11" w:rsidRDefault="00CC2470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Ответы </w:t>
            </w:r>
            <w:proofErr w:type="gramStart"/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детей:-</w:t>
            </w:r>
            <w:proofErr w:type="gramEnd"/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Да, готовы.</w:t>
            </w:r>
          </w:p>
          <w:p w:rsidR="00716437" w:rsidRPr="00EE7F11" w:rsidRDefault="00716437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CC2470" w:rsidRPr="00EE7F11" w:rsidRDefault="00CC2470" w:rsidP="00CC2470">
            <w:pPr>
              <w:pStyle w:val="c1c7"/>
              <w:shd w:val="clear" w:color="auto" w:fill="FFFFFF"/>
              <w:spacing w:before="0" w:beforeAutospacing="0" w:after="0" w:afterAutospacing="0"/>
              <w:rPr>
                <w:rStyle w:val="c0"/>
                <w:rFonts w:eastAsia="Calibri"/>
                <w:bCs/>
                <w:color w:val="444444"/>
              </w:rPr>
            </w:pPr>
            <w:r w:rsidRPr="00EE7F11">
              <w:rPr>
                <w:rStyle w:val="c0"/>
                <w:rFonts w:eastAsia="Calibri"/>
                <w:bCs/>
                <w:color w:val="444444"/>
              </w:rPr>
              <w:t>Правила поведения за столом:</w:t>
            </w:r>
          </w:p>
          <w:p w:rsidR="00CC2470" w:rsidRPr="00EE7F11" w:rsidRDefault="00CC2470" w:rsidP="00CC2470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Ты сиди за партой стройно и веди себя достойно.</w:t>
            </w:r>
          </w:p>
          <w:p w:rsidR="00CC2470" w:rsidRPr="00EE7F11" w:rsidRDefault="00CC2470" w:rsidP="00CC2470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Парта </w:t>
            </w:r>
            <w:r w:rsidR="002B358A"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это не кровать и на ней нельзя лежать</w:t>
            </w: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  <w:p w:rsidR="00CC2470" w:rsidRPr="00EE7F11" w:rsidRDefault="00CC2470" w:rsidP="00CC2470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Ответить х</w:t>
            </w:r>
            <w:r w:rsidR="002B358A"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очешь – не кричи, а только руку подними</w:t>
            </w: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  <w:p w:rsidR="00716437" w:rsidRPr="00EE7F11" w:rsidRDefault="00716437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C66818" w:rsidRPr="00EE7F11" w:rsidRDefault="00C66818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</w:tcPr>
          <w:p w:rsidR="002B358A" w:rsidRPr="00EE7F11" w:rsidRDefault="002B358A" w:rsidP="002B358A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B358A" w:rsidRPr="00EE7F11" w:rsidRDefault="002B358A" w:rsidP="002B358A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B358A" w:rsidRPr="00EE7F11" w:rsidRDefault="002B358A" w:rsidP="002B358A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B358A" w:rsidRPr="00EE7F11" w:rsidRDefault="002B358A" w:rsidP="002B358A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B358A" w:rsidRPr="00EE7F11" w:rsidRDefault="002B358A" w:rsidP="002B358A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B358A" w:rsidRPr="00EE7F11" w:rsidRDefault="002B358A" w:rsidP="002B358A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Хорошо все вспомнили наши правила поведения, молодцы.</w:t>
            </w:r>
          </w:p>
          <w:p w:rsidR="00695663" w:rsidRPr="00EE7F11" w:rsidRDefault="00695663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695663" w:rsidRPr="00EE7F11" w:rsidTr="00295262">
        <w:trPr>
          <w:trHeight w:val="73"/>
        </w:trPr>
        <w:tc>
          <w:tcPr>
            <w:tcW w:w="4086" w:type="dxa"/>
          </w:tcPr>
          <w:p w:rsidR="008C34E6" w:rsidRPr="00EE7F11" w:rsidRDefault="008C34E6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95262" w:rsidRPr="00EE7F11" w:rsidRDefault="00295262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95262" w:rsidRPr="00EE7F11" w:rsidRDefault="00295262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8C34E6" w:rsidRPr="00EE7F11" w:rsidRDefault="008C34E6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95663" w:rsidRPr="00EE7F11" w:rsidRDefault="00695663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Мотивация детей </w:t>
            </w:r>
          </w:p>
          <w:p w:rsidR="00695663" w:rsidRPr="00EE7F11" w:rsidRDefault="00695663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на предстоящую деятельность</w:t>
            </w:r>
          </w:p>
        </w:tc>
        <w:tc>
          <w:tcPr>
            <w:tcW w:w="5443" w:type="dxa"/>
          </w:tcPr>
          <w:p w:rsidR="008C34E6" w:rsidRPr="00EE7F11" w:rsidRDefault="008C34E6" w:rsidP="002B358A">
            <w:pPr>
              <w:pStyle w:val="c1c7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eastAsia="Calibri"/>
                <w:bCs/>
                <w:color w:val="444444"/>
              </w:rPr>
            </w:pPr>
          </w:p>
          <w:p w:rsidR="00295262" w:rsidRPr="00EE7F11" w:rsidRDefault="00295262" w:rsidP="002B358A">
            <w:pPr>
              <w:pStyle w:val="c1c7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eastAsia="Calibri"/>
                <w:bCs/>
                <w:color w:val="444444"/>
              </w:rPr>
            </w:pPr>
          </w:p>
          <w:p w:rsidR="00DB038F" w:rsidRPr="00EE7F11" w:rsidRDefault="00DB038F" w:rsidP="00DB038F">
            <w:pPr>
              <w:pStyle w:val="c1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eastAsia="Calibri"/>
                <w:bCs/>
                <w:color w:val="444444"/>
              </w:rPr>
            </w:pPr>
          </w:p>
          <w:p w:rsidR="00DB038F" w:rsidRPr="00EE7F11" w:rsidRDefault="002B358A" w:rsidP="00DB038F">
            <w:pPr>
              <w:pStyle w:val="c1c5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444444"/>
              </w:rPr>
            </w:pPr>
            <w:r w:rsidRPr="00EE7F11">
              <w:rPr>
                <w:rStyle w:val="c0"/>
                <w:rFonts w:eastAsia="Calibri"/>
                <w:bCs/>
                <w:color w:val="444444"/>
              </w:rPr>
              <w:t xml:space="preserve">Воспитатель: Для начала решите интересные логические задачи, они настроят вас на предстоящую сложную </w:t>
            </w:r>
            <w:r w:rsidR="008C34E6" w:rsidRPr="00EE7F11">
              <w:rPr>
                <w:rStyle w:val="c0"/>
                <w:rFonts w:eastAsia="Calibri"/>
                <w:bCs/>
                <w:color w:val="444444"/>
              </w:rPr>
              <w:t>работу.</w:t>
            </w:r>
            <w:r w:rsidR="00DB038F" w:rsidRPr="00EE7F11">
              <w:rPr>
                <w:color w:val="444444"/>
              </w:rPr>
              <w:t xml:space="preserve"> </w:t>
            </w:r>
            <w:r w:rsidR="00DB038F" w:rsidRPr="00EE7F11">
              <w:rPr>
                <w:rStyle w:val="c2"/>
                <w:color w:val="444444"/>
              </w:rPr>
              <w:t>за каждое правильно выполненное задание я дам вам карточку, на которой написана буква, и если вы справитесь со всеми заданиями, то узнаете, что я вам хочу сказать в заключении.</w:t>
            </w:r>
          </w:p>
          <w:p w:rsidR="002B358A" w:rsidRPr="00EE7F11" w:rsidRDefault="008C34E6" w:rsidP="00343D0B">
            <w:pPr>
              <w:pStyle w:val="c1c7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eastAsia="Calibri"/>
                <w:bCs/>
                <w:color w:val="444444"/>
              </w:rPr>
            </w:pPr>
            <w:r w:rsidRPr="00EE7F11">
              <w:rPr>
                <w:rStyle w:val="c0"/>
                <w:rFonts w:eastAsia="Calibri"/>
                <w:bCs/>
                <w:color w:val="444444"/>
              </w:rPr>
              <w:t>логические задачи:</w:t>
            </w:r>
          </w:p>
          <w:p w:rsidR="002B358A" w:rsidRPr="00EE7F11" w:rsidRDefault="002B358A" w:rsidP="002B358A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1.Сколько ушей у двух мышей? /4/.</w:t>
            </w:r>
          </w:p>
          <w:p w:rsidR="002B358A" w:rsidRPr="00EE7F11" w:rsidRDefault="002B358A" w:rsidP="002B358A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2.Сколько дней в недели? /7/.</w:t>
            </w:r>
          </w:p>
          <w:p w:rsidR="002B358A" w:rsidRPr="00EE7F11" w:rsidRDefault="002B358A" w:rsidP="002B358A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3.Сколько глаз у светофора? /3/.</w:t>
            </w:r>
          </w:p>
          <w:p w:rsidR="002B358A" w:rsidRPr="00EE7F11" w:rsidRDefault="002B358A" w:rsidP="002B358A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4.На березе три толстых ветки, на каждой толстой ветке по три тоненьких веточки, на каждой тоненькой веточке по одному яблоку. Сколько яблок на березе? /0/.</w:t>
            </w:r>
          </w:p>
          <w:p w:rsidR="002B358A" w:rsidRPr="00EE7F11" w:rsidRDefault="002B358A" w:rsidP="002B358A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5.Сколько солнышек на небе? /1/.</w:t>
            </w:r>
          </w:p>
          <w:p w:rsidR="002B358A" w:rsidRPr="00EE7F11" w:rsidRDefault="002B358A" w:rsidP="002B358A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6.Скоько лап у двух собак? /8/.</w:t>
            </w:r>
          </w:p>
          <w:p w:rsidR="002B358A" w:rsidRPr="00EE7F11" w:rsidRDefault="002B358A" w:rsidP="002B358A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7.Сколько пальцев на двух руках? /10/.</w:t>
            </w:r>
          </w:p>
          <w:p w:rsidR="002B358A" w:rsidRPr="00EE7F11" w:rsidRDefault="002B358A" w:rsidP="002B358A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8.Какие фигуры не имеют углов? /круг/.</w:t>
            </w:r>
          </w:p>
          <w:p w:rsidR="00695663" w:rsidRPr="00EE7F11" w:rsidRDefault="002B358A" w:rsidP="008C34E6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9.У какой фигуры три угла? /треугольник/.</w:t>
            </w:r>
          </w:p>
        </w:tc>
        <w:tc>
          <w:tcPr>
            <w:tcW w:w="3826" w:type="dxa"/>
          </w:tcPr>
          <w:p w:rsidR="00695663" w:rsidRPr="00EE7F11" w:rsidRDefault="00695663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95262" w:rsidRPr="00EE7F11" w:rsidRDefault="00295262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8C34E6" w:rsidRPr="00EE7F11" w:rsidRDefault="008C34E6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8C34E6" w:rsidRPr="00EE7F11" w:rsidRDefault="008C34E6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DB038F" w:rsidRPr="00EE7F11" w:rsidRDefault="00DB038F" w:rsidP="00447A90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447A90" w:rsidRPr="00EE7F11" w:rsidRDefault="00447A90" w:rsidP="00447A90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Дети отвечают на заданные воспитателям вопросы.</w:t>
            </w:r>
          </w:p>
          <w:p w:rsidR="00447A90" w:rsidRPr="00EE7F11" w:rsidRDefault="00447A90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</w:tcPr>
          <w:p w:rsidR="00695663" w:rsidRPr="00EE7F11" w:rsidRDefault="00695663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95262" w:rsidRPr="00EE7F11" w:rsidRDefault="00295262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8C34E6" w:rsidRPr="00EE7F11" w:rsidRDefault="008C34E6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8C34E6" w:rsidRPr="00EE7F11" w:rsidRDefault="008C34E6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8C34E6" w:rsidRPr="00EE7F11" w:rsidRDefault="008C34E6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8C34E6" w:rsidRPr="00EE7F11" w:rsidRDefault="008C34E6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Отлично, хорошо, всё правильно.</w:t>
            </w:r>
          </w:p>
        </w:tc>
      </w:tr>
      <w:tr w:rsidR="00343D0B" w:rsidRPr="00EE7F11" w:rsidTr="006A462F">
        <w:trPr>
          <w:trHeight w:val="1713"/>
        </w:trPr>
        <w:tc>
          <w:tcPr>
            <w:tcW w:w="4086" w:type="dxa"/>
          </w:tcPr>
          <w:p w:rsidR="00294632" w:rsidRPr="00EE7F11" w:rsidRDefault="00294632" w:rsidP="00D242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4632" w:rsidRPr="00EE7F11" w:rsidRDefault="00294632" w:rsidP="00D242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43D0B" w:rsidRPr="00EE7F11" w:rsidRDefault="00343D0B" w:rsidP="00D242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7F11">
              <w:rPr>
                <w:rFonts w:ascii="Times New Roman" w:hAnsi="Times New Roman"/>
                <w:sz w:val="24"/>
                <w:szCs w:val="24"/>
              </w:rPr>
              <w:t>2 часть – основная</w:t>
            </w:r>
          </w:p>
          <w:p w:rsidR="00343D0B" w:rsidRPr="00EE7F11" w:rsidRDefault="00343D0B" w:rsidP="00D2425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right w:val="single" w:sz="4" w:space="0" w:color="auto"/>
            </w:tcBorders>
          </w:tcPr>
          <w:p w:rsidR="00294632" w:rsidRPr="00EE7F11" w:rsidRDefault="00294632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94632" w:rsidRPr="00EE7F11" w:rsidRDefault="00294632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43D0B" w:rsidRPr="00EE7F11" w:rsidRDefault="00343D0B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Цель: закреплять у детей образное мышление и восприятие, умение воспринимать задание на слух, считать в уме, развивать сообразительность</w:t>
            </w:r>
            <w:r w:rsidR="00295262"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826" w:type="dxa"/>
            <w:tcBorders>
              <w:left w:val="single" w:sz="4" w:space="0" w:color="auto"/>
            </w:tcBorders>
          </w:tcPr>
          <w:p w:rsidR="00343D0B" w:rsidRPr="00EE7F11" w:rsidRDefault="00343D0B" w:rsidP="00D2425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294632" w:rsidRPr="00EE7F11" w:rsidRDefault="00294632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94632" w:rsidRPr="00EE7F11" w:rsidRDefault="00294632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94632" w:rsidRPr="00EE7F11" w:rsidRDefault="00294632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94632" w:rsidRPr="00EE7F11" w:rsidRDefault="00294632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94632" w:rsidRPr="00EE7F11" w:rsidRDefault="00294632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94632" w:rsidRPr="00EE7F11" w:rsidRDefault="00294632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94632" w:rsidRPr="00EE7F11" w:rsidRDefault="00294632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94632" w:rsidRPr="00EE7F11" w:rsidRDefault="00294632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94632" w:rsidRPr="00EE7F11" w:rsidRDefault="00294632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94632" w:rsidRPr="00EE7F11" w:rsidRDefault="00294632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94632" w:rsidRPr="00EE7F11" w:rsidRDefault="00294632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695663" w:rsidRPr="00EE7F11" w:rsidTr="00EE7F11">
        <w:trPr>
          <w:trHeight w:val="5802"/>
        </w:trPr>
        <w:tc>
          <w:tcPr>
            <w:tcW w:w="4086" w:type="dxa"/>
          </w:tcPr>
          <w:p w:rsidR="00447A90" w:rsidRPr="00EE7F11" w:rsidRDefault="00447A90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447A90" w:rsidRPr="00EE7F11" w:rsidRDefault="00447A90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95663" w:rsidRPr="00EE7F11" w:rsidRDefault="00695663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5443" w:type="dxa"/>
          </w:tcPr>
          <w:p w:rsidR="00465024" w:rsidRPr="00EE7F11" w:rsidRDefault="00465024" w:rsidP="008C34E6">
            <w:pPr>
              <w:pStyle w:val="c1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eastAsia="Calibri"/>
                <w:bCs/>
                <w:color w:val="444444"/>
                <w:u w:val="single"/>
              </w:rPr>
            </w:pPr>
          </w:p>
          <w:p w:rsidR="00465024" w:rsidRPr="00EE7F11" w:rsidRDefault="00465024" w:rsidP="008C34E6">
            <w:pPr>
              <w:pStyle w:val="c1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eastAsia="Calibri"/>
                <w:bCs/>
                <w:color w:val="444444"/>
                <w:u w:val="single"/>
              </w:rPr>
            </w:pPr>
          </w:p>
          <w:p w:rsidR="008C34E6" w:rsidRPr="00EE7F11" w:rsidRDefault="00452E24" w:rsidP="00295262">
            <w:pPr>
              <w:pStyle w:val="c1c5"/>
              <w:shd w:val="clear" w:color="auto" w:fill="FFFFFF"/>
              <w:spacing w:before="0" w:beforeAutospacing="0" w:after="0" w:afterAutospacing="0"/>
              <w:rPr>
                <w:rStyle w:val="c0"/>
                <w:rFonts w:eastAsia="Calibri"/>
                <w:bCs/>
                <w:color w:val="444444"/>
                <w:u w:val="single"/>
              </w:rPr>
            </w:pPr>
            <w:r w:rsidRPr="00EE7F11">
              <w:rPr>
                <w:rStyle w:val="c0"/>
                <w:rFonts w:eastAsia="Calibri"/>
                <w:bCs/>
                <w:color w:val="444444"/>
                <w:u w:val="single"/>
              </w:rPr>
              <w:t>Задание</w:t>
            </w:r>
            <w:r w:rsidR="00447A90" w:rsidRPr="00EE7F11">
              <w:rPr>
                <w:rStyle w:val="c0"/>
                <w:rFonts w:eastAsia="Calibri"/>
                <w:bCs/>
                <w:color w:val="444444"/>
                <w:u w:val="single"/>
              </w:rPr>
              <w:t xml:space="preserve"> -</w:t>
            </w:r>
            <w:r w:rsidR="008C34E6" w:rsidRPr="00EE7F11">
              <w:rPr>
                <w:rStyle w:val="c0"/>
                <w:rFonts w:eastAsia="Calibri"/>
                <w:bCs/>
                <w:color w:val="444444"/>
                <w:u w:val="single"/>
              </w:rPr>
              <w:t xml:space="preserve"> «Дни недели»:</w:t>
            </w:r>
          </w:p>
          <w:p w:rsidR="00294632" w:rsidRPr="00EE7F11" w:rsidRDefault="00447A90" w:rsidP="00295262">
            <w:pPr>
              <w:pStyle w:val="c1c5"/>
              <w:shd w:val="clear" w:color="auto" w:fill="FFFFFF"/>
              <w:spacing w:before="0" w:beforeAutospacing="0" w:after="0" w:afterAutospacing="0"/>
              <w:rPr>
                <w:rStyle w:val="c0"/>
                <w:rFonts w:eastAsia="Calibri"/>
                <w:bCs/>
                <w:color w:val="444444"/>
              </w:rPr>
            </w:pPr>
            <w:r w:rsidRPr="00EE7F11">
              <w:rPr>
                <w:rStyle w:val="c0"/>
                <w:rFonts w:eastAsia="Calibri"/>
                <w:bCs/>
                <w:color w:val="444444"/>
              </w:rPr>
              <w:t xml:space="preserve"> Дети, на столах лежат пазлы с названием дней недели, вам необходимо найти недостающие пазлы- цифру, к каждому дню недели. Можно выполнять работ</w:t>
            </w:r>
            <w:r w:rsidR="00DB038F" w:rsidRPr="00EE7F11">
              <w:rPr>
                <w:rStyle w:val="c0"/>
                <w:rFonts w:eastAsia="Calibri"/>
                <w:bCs/>
                <w:color w:val="444444"/>
              </w:rPr>
              <w:t>у парами.</w:t>
            </w:r>
          </w:p>
          <w:p w:rsidR="00D4459B" w:rsidRPr="00EE7F11" w:rsidRDefault="00D4459B" w:rsidP="00452E24">
            <w:pPr>
              <w:pStyle w:val="c1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eastAsia="Calibri"/>
                <w:bCs/>
                <w:color w:val="444444"/>
                <w:u w:val="single"/>
              </w:rPr>
            </w:pPr>
          </w:p>
          <w:p w:rsidR="00D4459B" w:rsidRPr="00EE7F11" w:rsidRDefault="00D4459B" w:rsidP="00452E24">
            <w:pPr>
              <w:pStyle w:val="c1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eastAsia="Calibri"/>
                <w:bCs/>
                <w:color w:val="444444"/>
                <w:u w:val="single"/>
              </w:rPr>
            </w:pPr>
          </w:p>
          <w:p w:rsidR="00D4459B" w:rsidRPr="00EE7F11" w:rsidRDefault="00D4459B" w:rsidP="00452E24">
            <w:pPr>
              <w:pStyle w:val="c1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eastAsia="Calibri"/>
                <w:bCs/>
                <w:color w:val="444444"/>
                <w:u w:val="single"/>
              </w:rPr>
            </w:pPr>
          </w:p>
          <w:p w:rsidR="00D4459B" w:rsidRPr="00EE7F11" w:rsidRDefault="00D4459B" w:rsidP="00452E24">
            <w:pPr>
              <w:pStyle w:val="c1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eastAsia="Calibri"/>
                <w:bCs/>
                <w:color w:val="444444"/>
                <w:u w:val="single"/>
              </w:rPr>
            </w:pPr>
          </w:p>
          <w:p w:rsidR="00465024" w:rsidRPr="00EE7F11" w:rsidRDefault="00465024" w:rsidP="00452E24">
            <w:pPr>
              <w:pStyle w:val="c1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eastAsia="Calibri"/>
                <w:bCs/>
                <w:color w:val="444444"/>
                <w:u w:val="single"/>
              </w:rPr>
            </w:pPr>
          </w:p>
          <w:p w:rsidR="00294632" w:rsidRPr="00EE7F11" w:rsidRDefault="00294632" w:rsidP="00452E24">
            <w:pPr>
              <w:pStyle w:val="c1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eastAsia="Calibri"/>
                <w:bCs/>
                <w:color w:val="444444"/>
                <w:u w:val="single"/>
              </w:rPr>
            </w:pPr>
          </w:p>
          <w:p w:rsidR="00294632" w:rsidRPr="00EE7F11" w:rsidRDefault="00294632" w:rsidP="00452E24">
            <w:pPr>
              <w:pStyle w:val="c1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eastAsia="Calibri"/>
                <w:bCs/>
                <w:color w:val="444444"/>
                <w:u w:val="single"/>
              </w:rPr>
            </w:pPr>
          </w:p>
          <w:p w:rsidR="00452E24" w:rsidRPr="00EE7F11" w:rsidRDefault="00452E24" w:rsidP="00452E24">
            <w:pPr>
              <w:pStyle w:val="c1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eastAsia="Calibri"/>
                <w:bCs/>
                <w:color w:val="444444"/>
                <w:u w:val="single"/>
              </w:rPr>
            </w:pPr>
            <w:r w:rsidRPr="00EE7F11">
              <w:rPr>
                <w:rStyle w:val="c0"/>
                <w:rFonts w:eastAsia="Calibri"/>
                <w:bCs/>
                <w:color w:val="444444"/>
                <w:u w:val="single"/>
              </w:rPr>
              <w:t>Задание - «Прямой и обратный счёт»:</w:t>
            </w:r>
          </w:p>
          <w:p w:rsidR="00452E24" w:rsidRPr="00EE7F11" w:rsidRDefault="00452E24" w:rsidP="00452E24">
            <w:pPr>
              <w:pStyle w:val="c1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eastAsia="Calibri"/>
                <w:bCs/>
                <w:color w:val="444444"/>
              </w:rPr>
            </w:pPr>
            <w:r w:rsidRPr="00EE7F11">
              <w:rPr>
                <w:rStyle w:val="c0"/>
                <w:rFonts w:eastAsia="Calibri"/>
                <w:bCs/>
                <w:color w:val="444444"/>
              </w:rPr>
              <w:t xml:space="preserve"> Следующее задание требует внимания, мы будем</w:t>
            </w:r>
            <w:r w:rsidR="00D4459B" w:rsidRPr="00EE7F11">
              <w:rPr>
                <w:rStyle w:val="c0"/>
                <w:rFonts w:eastAsia="Calibri"/>
                <w:bCs/>
                <w:color w:val="444444"/>
              </w:rPr>
              <w:t xml:space="preserve"> считать по порядку и  обратно.</w:t>
            </w:r>
          </w:p>
          <w:p w:rsidR="00D4459B" w:rsidRPr="00EE7F11" w:rsidRDefault="00465024" w:rsidP="00452E24">
            <w:pPr>
              <w:pStyle w:val="c1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eastAsia="Calibri"/>
                <w:bCs/>
                <w:color w:val="444444"/>
              </w:rPr>
            </w:pPr>
            <w:r w:rsidRPr="00EE7F11">
              <w:rPr>
                <w:rStyle w:val="c0"/>
                <w:rFonts w:eastAsia="Calibri"/>
                <w:bCs/>
                <w:color w:val="444444"/>
              </w:rPr>
              <w:t>Дети, как</w:t>
            </w:r>
            <w:r w:rsidR="00D4459B" w:rsidRPr="00EE7F11">
              <w:rPr>
                <w:rStyle w:val="c0"/>
                <w:rFonts w:eastAsia="Calibri"/>
                <w:bCs/>
                <w:color w:val="444444"/>
              </w:rPr>
              <w:t xml:space="preserve"> вы понимаете прямой счёт?</w:t>
            </w:r>
            <w:r w:rsidRPr="00EE7F11">
              <w:rPr>
                <w:rStyle w:val="c0"/>
                <w:rFonts w:eastAsia="Calibri"/>
                <w:bCs/>
                <w:color w:val="444444"/>
              </w:rPr>
              <w:t xml:space="preserve"> </w:t>
            </w:r>
          </w:p>
          <w:p w:rsidR="00465024" w:rsidRPr="00EE7F11" w:rsidRDefault="00465024" w:rsidP="00452E24">
            <w:pPr>
              <w:pStyle w:val="c1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</w:rPr>
            </w:pPr>
            <w:r w:rsidRPr="00EE7F11">
              <w:rPr>
                <w:rStyle w:val="c0"/>
                <w:rFonts w:eastAsia="Calibri"/>
                <w:bCs/>
                <w:color w:val="444444"/>
              </w:rPr>
              <w:t>А как будем считать обратно?</w:t>
            </w:r>
          </w:p>
          <w:p w:rsidR="00452E24" w:rsidRPr="00EE7F11" w:rsidRDefault="00452E24" w:rsidP="00452E24">
            <w:pPr>
              <w:pStyle w:val="c1c5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444444"/>
              </w:rPr>
            </w:pPr>
            <w:r w:rsidRPr="00EE7F11">
              <w:rPr>
                <w:rStyle w:val="c2"/>
                <w:color w:val="444444"/>
              </w:rPr>
              <w:t>Все дети вместе с воспитателем встают в круг, и начинают передавать друг другу мяч, одновременно считая пр</w:t>
            </w:r>
            <w:r w:rsidR="00343D0B" w:rsidRPr="00EE7F11">
              <w:rPr>
                <w:rStyle w:val="c2"/>
                <w:color w:val="444444"/>
              </w:rPr>
              <w:t>ямой и обратный счёт от 1 до 10,от 10 до 1.</w:t>
            </w:r>
          </w:p>
          <w:p w:rsidR="00465024" w:rsidRPr="00EE7F11" w:rsidRDefault="00465024" w:rsidP="00452E24">
            <w:pPr>
              <w:pStyle w:val="c1c5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444444"/>
              </w:rPr>
            </w:pPr>
          </w:p>
          <w:p w:rsidR="00465024" w:rsidRPr="00EE7F11" w:rsidRDefault="00465024" w:rsidP="00452E24">
            <w:pPr>
              <w:pStyle w:val="c1c5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444444"/>
              </w:rPr>
            </w:pPr>
          </w:p>
          <w:p w:rsidR="00465024" w:rsidRPr="00EE7F11" w:rsidRDefault="00343D0B" w:rsidP="00465024">
            <w:pPr>
              <w:pStyle w:val="c3c5"/>
              <w:shd w:val="clear" w:color="auto" w:fill="FFFFFF"/>
              <w:spacing w:before="0" w:beforeAutospacing="0" w:after="0" w:afterAutospacing="0" w:line="180" w:lineRule="atLeast"/>
              <w:jc w:val="both"/>
              <w:rPr>
                <w:color w:val="444444"/>
              </w:rPr>
            </w:pPr>
            <w:r w:rsidRPr="00EE7F11">
              <w:rPr>
                <w:rStyle w:val="c0"/>
                <w:rFonts w:eastAsia="Calibri"/>
                <w:bCs/>
                <w:color w:val="444444"/>
                <w:u w:val="single"/>
              </w:rPr>
              <w:t>Задание-</w:t>
            </w:r>
            <w:r w:rsidR="00465024" w:rsidRPr="00EE7F11">
              <w:rPr>
                <w:rStyle w:val="c0"/>
                <w:rFonts w:eastAsia="Calibri"/>
                <w:bCs/>
                <w:color w:val="444444"/>
                <w:u w:val="single"/>
              </w:rPr>
              <w:t xml:space="preserve"> «</w:t>
            </w:r>
            <w:r w:rsidR="00294632" w:rsidRPr="00EE7F11">
              <w:rPr>
                <w:rStyle w:val="c0"/>
                <w:rFonts w:eastAsia="Calibri"/>
                <w:bCs/>
                <w:color w:val="444444"/>
                <w:u w:val="single"/>
              </w:rPr>
              <w:t>Слушай- выполняй</w:t>
            </w:r>
            <w:r w:rsidR="00465024" w:rsidRPr="00EE7F11">
              <w:rPr>
                <w:rStyle w:val="c0"/>
                <w:rFonts w:eastAsia="Calibri"/>
                <w:bCs/>
                <w:color w:val="444444"/>
                <w:u w:val="single"/>
              </w:rPr>
              <w:t>»</w:t>
            </w:r>
          </w:p>
          <w:p w:rsidR="00961A2E" w:rsidRPr="00EE7F11" w:rsidRDefault="00465024" w:rsidP="00961A2E">
            <w:pPr>
              <w:pStyle w:val="c1c5"/>
              <w:shd w:val="clear" w:color="auto" w:fill="FFFFFF"/>
              <w:spacing w:before="0" w:beforeAutospacing="0" w:after="0" w:afterAutospacing="0"/>
              <w:rPr>
                <w:rStyle w:val="c2"/>
                <w:color w:val="444444"/>
              </w:rPr>
            </w:pPr>
            <w:r w:rsidRPr="00EE7F11">
              <w:rPr>
                <w:rStyle w:val="c2"/>
                <w:color w:val="444444"/>
              </w:rPr>
              <w:t>- Ребята, у вас у всех на ст</w:t>
            </w:r>
            <w:r w:rsidR="00961A2E" w:rsidRPr="00EE7F11">
              <w:rPr>
                <w:rStyle w:val="c2"/>
                <w:color w:val="444444"/>
              </w:rPr>
              <w:t>олах лежит лист бумаги,</w:t>
            </w:r>
            <w:r w:rsidRPr="00EE7F11">
              <w:rPr>
                <w:rStyle w:val="c2"/>
                <w:color w:val="444444"/>
              </w:rPr>
              <w:t xml:space="preserve"> </w:t>
            </w:r>
            <w:r w:rsidR="00961A2E" w:rsidRPr="00EE7F11">
              <w:rPr>
                <w:rStyle w:val="c2"/>
                <w:color w:val="444444"/>
              </w:rPr>
              <w:t>вам необходимо распределить геометрические фигуры в том порядке, как я назову. Вы готовы?</w:t>
            </w:r>
          </w:p>
          <w:p w:rsidR="00961A2E" w:rsidRPr="00EE7F11" w:rsidRDefault="00961A2E" w:rsidP="00961A2E">
            <w:pPr>
              <w:pStyle w:val="c1c5"/>
              <w:shd w:val="clear" w:color="auto" w:fill="FFFFFF"/>
              <w:spacing w:before="0" w:beforeAutospacing="0" w:after="0" w:afterAutospacing="0"/>
              <w:rPr>
                <w:rStyle w:val="c2"/>
                <w:color w:val="444444"/>
              </w:rPr>
            </w:pPr>
          </w:p>
          <w:p w:rsidR="00465024" w:rsidRPr="00EE7F11" w:rsidRDefault="00961A2E" w:rsidP="00961A2E">
            <w:pPr>
              <w:pStyle w:val="c1c5"/>
              <w:shd w:val="clear" w:color="auto" w:fill="FFFFFF"/>
              <w:spacing w:before="0" w:beforeAutospacing="0" w:after="0" w:afterAutospacing="0"/>
              <w:rPr>
                <w:rStyle w:val="c2"/>
                <w:color w:val="444444"/>
              </w:rPr>
            </w:pPr>
            <w:r w:rsidRPr="00EE7F11">
              <w:rPr>
                <w:rStyle w:val="c2"/>
                <w:color w:val="444444"/>
              </w:rPr>
              <w:t xml:space="preserve"> «Посередине листа </w:t>
            </w:r>
            <w:r w:rsidR="003773D8" w:rsidRPr="00EE7F11">
              <w:rPr>
                <w:rStyle w:val="c2"/>
                <w:color w:val="444444"/>
              </w:rPr>
              <w:t>-</w:t>
            </w:r>
            <w:r w:rsidRPr="00EE7F11">
              <w:rPr>
                <w:rStyle w:val="c2"/>
                <w:color w:val="444444"/>
              </w:rPr>
              <w:t xml:space="preserve"> красный овал</w:t>
            </w:r>
            <w:r w:rsidR="00465024" w:rsidRPr="00EE7F11">
              <w:rPr>
                <w:rStyle w:val="c2"/>
                <w:color w:val="444444"/>
              </w:rPr>
              <w:t xml:space="preserve">, </w:t>
            </w:r>
            <w:r w:rsidRPr="00EE7F11">
              <w:rPr>
                <w:rStyle w:val="c2"/>
                <w:color w:val="444444"/>
              </w:rPr>
              <w:t xml:space="preserve">в правом верхнем углу </w:t>
            </w:r>
            <w:r w:rsidR="003773D8" w:rsidRPr="00EE7F11">
              <w:rPr>
                <w:rStyle w:val="c2"/>
                <w:color w:val="444444"/>
              </w:rPr>
              <w:t xml:space="preserve">– зелёный круг, в левом нижнем углу –красный прямоугольник, в левом верхнем </w:t>
            </w:r>
            <w:r w:rsidR="003773D8" w:rsidRPr="00EE7F11">
              <w:rPr>
                <w:rStyle w:val="c2"/>
                <w:color w:val="444444"/>
              </w:rPr>
              <w:lastRenderedPageBreak/>
              <w:t xml:space="preserve">углу-синий квадрат, а в правом нижнем углу-жёлтый </w:t>
            </w:r>
            <w:proofErr w:type="gramStart"/>
            <w:r w:rsidR="003773D8" w:rsidRPr="00EE7F11">
              <w:rPr>
                <w:rStyle w:val="c2"/>
                <w:color w:val="444444"/>
              </w:rPr>
              <w:t>треугольник ,</w:t>
            </w:r>
            <w:proofErr w:type="gramEnd"/>
            <w:r w:rsidR="003773D8" w:rsidRPr="00EE7F11">
              <w:rPr>
                <w:rStyle w:val="c2"/>
                <w:color w:val="444444"/>
              </w:rPr>
              <w:t xml:space="preserve"> квадрат соедините с кругом –ломаной линией, круг соедините  с овалом –прямой линией , овал соедините с прямоугольником-волнистой  линией, а треугольник с овалом соедините отрезком</w:t>
            </w:r>
            <w:r w:rsidRPr="00EE7F11">
              <w:rPr>
                <w:rStyle w:val="c2"/>
                <w:color w:val="444444"/>
              </w:rPr>
              <w:t xml:space="preserve">». </w:t>
            </w:r>
            <w:r w:rsidR="00465024" w:rsidRPr="00EE7F11">
              <w:rPr>
                <w:rStyle w:val="c2"/>
                <w:color w:val="444444"/>
              </w:rPr>
              <w:t xml:space="preserve"> </w:t>
            </w:r>
          </w:p>
          <w:p w:rsidR="00437D1F" w:rsidRPr="00EE7F11" w:rsidRDefault="00437D1F" w:rsidP="00961A2E">
            <w:pPr>
              <w:pStyle w:val="c1c5"/>
              <w:shd w:val="clear" w:color="auto" w:fill="FFFFFF"/>
              <w:spacing w:before="0" w:beforeAutospacing="0" w:after="0" w:afterAutospacing="0"/>
              <w:rPr>
                <w:rStyle w:val="c2"/>
                <w:color w:val="444444"/>
              </w:rPr>
            </w:pPr>
            <w:r w:rsidRPr="00EE7F11">
              <w:rPr>
                <w:rStyle w:val="c2"/>
                <w:color w:val="444444"/>
              </w:rPr>
              <w:t xml:space="preserve">А теперь </w:t>
            </w:r>
            <w:r w:rsidR="008E2CEB" w:rsidRPr="00EE7F11">
              <w:rPr>
                <w:rStyle w:val="c2"/>
                <w:color w:val="444444"/>
              </w:rPr>
              <w:t>проверьте,</w:t>
            </w:r>
            <w:r w:rsidRPr="00EE7F11">
              <w:rPr>
                <w:rStyle w:val="c2"/>
                <w:color w:val="444444"/>
              </w:rPr>
              <w:t xml:space="preserve"> правильно ли выполнили, посмотрите на образец.</w:t>
            </w:r>
          </w:p>
          <w:p w:rsidR="00437D1F" w:rsidRPr="00EE7F11" w:rsidRDefault="00437D1F" w:rsidP="00961A2E">
            <w:pPr>
              <w:pStyle w:val="c1c5"/>
              <w:shd w:val="clear" w:color="auto" w:fill="FFFFFF"/>
              <w:spacing w:before="0" w:beforeAutospacing="0" w:after="0" w:afterAutospacing="0"/>
              <w:rPr>
                <w:rStyle w:val="c2"/>
                <w:color w:val="444444"/>
              </w:rPr>
            </w:pPr>
            <w:r w:rsidRPr="00EE7F11">
              <w:rPr>
                <w:rStyle w:val="c2"/>
                <w:color w:val="444444"/>
              </w:rPr>
              <w:t xml:space="preserve">-Дети, вы, справились с </w:t>
            </w:r>
            <w:r w:rsidR="008E2CEB" w:rsidRPr="00EE7F11">
              <w:rPr>
                <w:rStyle w:val="c2"/>
                <w:color w:val="444444"/>
              </w:rPr>
              <w:t>таким трудным заданием,</w:t>
            </w:r>
            <w:r w:rsidRPr="00EE7F11">
              <w:rPr>
                <w:rStyle w:val="c2"/>
                <w:color w:val="444444"/>
              </w:rPr>
              <w:t xml:space="preserve"> и я думаю, что необходимо отдохнуть.</w:t>
            </w:r>
          </w:p>
          <w:p w:rsidR="00437D1F" w:rsidRPr="00EE7F11" w:rsidRDefault="00437D1F" w:rsidP="00437D1F">
            <w:pPr>
              <w:pStyle w:val="c1c5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color w:val="444444"/>
              </w:rPr>
            </w:pPr>
          </w:p>
          <w:p w:rsidR="00437D1F" w:rsidRPr="00EE7F11" w:rsidRDefault="00437D1F" w:rsidP="00437D1F">
            <w:pPr>
              <w:pStyle w:val="c1c5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color w:val="444444"/>
              </w:rPr>
            </w:pPr>
            <w:r w:rsidRPr="00EE7F11">
              <w:rPr>
                <w:rStyle w:val="c2"/>
                <w:color w:val="444444"/>
              </w:rPr>
              <w:t>Разминка.</w:t>
            </w:r>
          </w:p>
          <w:p w:rsidR="00437D1F" w:rsidRPr="00EE7F11" w:rsidRDefault="00085A9F" w:rsidP="00437D1F">
            <w:pPr>
              <w:pStyle w:val="c1c5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color w:val="444444"/>
              </w:rPr>
            </w:pPr>
            <w:r w:rsidRPr="00EE7F11">
              <w:rPr>
                <w:rStyle w:val="c2"/>
                <w:color w:val="444444"/>
              </w:rPr>
              <w:t>На разминку становись! Влево, вправо повернись.</w:t>
            </w:r>
          </w:p>
          <w:p w:rsidR="00085A9F" w:rsidRPr="00EE7F11" w:rsidRDefault="00085A9F" w:rsidP="00AD5D29">
            <w:pPr>
              <w:pStyle w:val="c1c5"/>
              <w:shd w:val="clear" w:color="auto" w:fill="FFFFFF"/>
              <w:spacing w:before="0" w:beforeAutospacing="0" w:after="0" w:afterAutospacing="0"/>
              <w:rPr>
                <w:rStyle w:val="c2"/>
                <w:color w:val="444444"/>
              </w:rPr>
            </w:pPr>
            <w:r w:rsidRPr="00EE7F11">
              <w:rPr>
                <w:rStyle w:val="c2"/>
                <w:color w:val="444444"/>
              </w:rPr>
              <w:t>1-2-3 – не отставай, повороты повторяй</w:t>
            </w:r>
            <w:r w:rsidR="00AD5D29" w:rsidRPr="00EE7F11">
              <w:rPr>
                <w:rStyle w:val="c2"/>
                <w:color w:val="444444"/>
              </w:rPr>
              <w:t>.</w:t>
            </w:r>
          </w:p>
          <w:p w:rsidR="00AD5D29" w:rsidRPr="00EE7F11" w:rsidRDefault="00AD5D29" w:rsidP="00AD5D29">
            <w:pPr>
              <w:pStyle w:val="c1c5"/>
              <w:shd w:val="clear" w:color="auto" w:fill="FFFFFF"/>
              <w:spacing w:before="0" w:beforeAutospacing="0" w:after="0" w:afterAutospacing="0"/>
              <w:rPr>
                <w:rStyle w:val="c2"/>
                <w:color w:val="444444"/>
              </w:rPr>
            </w:pPr>
            <w:r w:rsidRPr="00EE7F11">
              <w:rPr>
                <w:rStyle w:val="c2"/>
                <w:color w:val="444444"/>
              </w:rPr>
              <w:t>А теперь поднимем руки и опустим их рывком, будто прыгаем мы с кручи, летним солнечным деньком.</w:t>
            </w:r>
          </w:p>
          <w:p w:rsidR="00AD5D29" w:rsidRPr="00EE7F11" w:rsidRDefault="00AD5D29" w:rsidP="00AD5D29">
            <w:pPr>
              <w:pStyle w:val="c1c5"/>
              <w:shd w:val="clear" w:color="auto" w:fill="FFFFFF"/>
              <w:spacing w:before="0" w:beforeAutospacing="0" w:after="0" w:afterAutospacing="0"/>
              <w:rPr>
                <w:rStyle w:val="c2"/>
                <w:color w:val="444444"/>
              </w:rPr>
            </w:pPr>
            <w:r w:rsidRPr="00EE7F11">
              <w:rPr>
                <w:rStyle w:val="c2"/>
                <w:color w:val="444444"/>
              </w:rPr>
              <w:t>Начинаем приседать,-1,2,3,4,5.</w:t>
            </w:r>
          </w:p>
          <w:p w:rsidR="00AD5D29" w:rsidRPr="00EE7F11" w:rsidRDefault="00AD5D29" w:rsidP="00AD5D29">
            <w:pPr>
              <w:pStyle w:val="c1c5"/>
              <w:shd w:val="clear" w:color="auto" w:fill="FFFFFF"/>
              <w:spacing w:before="0" w:beforeAutospacing="0" w:after="0" w:afterAutospacing="0"/>
              <w:rPr>
                <w:rStyle w:val="c2"/>
                <w:color w:val="444444"/>
              </w:rPr>
            </w:pPr>
            <w:r w:rsidRPr="00EE7F11">
              <w:rPr>
                <w:rStyle w:val="c2"/>
                <w:color w:val="444444"/>
              </w:rPr>
              <w:t>Кто умеет приседать, сможет нам тогда сплясать.</w:t>
            </w:r>
          </w:p>
          <w:p w:rsidR="00AD5D29" w:rsidRPr="00EE7F11" w:rsidRDefault="00AD5D29" w:rsidP="00AD5D29">
            <w:pPr>
              <w:pStyle w:val="c1c5"/>
              <w:shd w:val="clear" w:color="auto" w:fill="FFFFFF"/>
              <w:spacing w:before="0" w:beforeAutospacing="0" w:after="0" w:afterAutospacing="0"/>
              <w:rPr>
                <w:rStyle w:val="c2"/>
                <w:color w:val="444444"/>
              </w:rPr>
            </w:pPr>
            <w:r w:rsidRPr="00EE7F11">
              <w:rPr>
                <w:rStyle w:val="c2"/>
                <w:color w:val="444444"/>
              </w:rPr>
              <w:t>А теперь ходьба на месте, левой-правой, левой-право, стой-1-2.</w:t>
            </w:r>
          </w:p>
          <w:p w:rsidR="00295262" w:rsidRPr="00EE7F11" w:rsidRDefault="00295262" w:rsidP="00961A2E">
            <w:pPr>
              <w:pStyle w:val="c1c5"/>
              <w:shd w:val="clear" w:color="auto" w:fill="FFFFFF"/>
              <w:spacing w:before="0" w:beforeAutospacing="0" w:after="0" w:afterAutospacing="0"/>
              <w:rPr>
                <w:rStyle w:val="c2"/>
                <w:color w:val="444444"/>
              </w:rPr>
            </w:pPr>
          </w:p>
          <w:p w:rsidR="00465024" w:rsidRPr="00EE7F11" w:rsidRDefault="00465024" w:rsidP="00961A2E">
            <w:pPr>
              <w:pStyle w:val="c1c5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</w:p>
          <w:p w:rsidR="00EE7F11" w:rsidRDefault="00EE7F11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C33447" w:rsidRPr="00EE7F11" w:rsidRDefault="008E2CEB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Задание: Составление</w:t>
            </w:r>
            <w:r w:rsidR="005B0A81"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и решение арифметических задач. </w:t>
            </w:r>
          </w:p>
          <w:p w:rsidR="005B0A81" w:rsidRPr="00EE7F11" w:rsidRDefault="00C33447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Воспитатель: </w:t>
            </w:r>
            <w:r w:rsidR="005B0A81"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А теперь самое сложное задание:</w:t>
            </w:r>
          </w:p>
          <w:p w:rsidR="005B0A81" w:rsidRPr="00EE7F11" w:rsidRDefault="00C33447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У вас на столах лежат </w:t>
            </w:r>
            <w:r w:rsidR="008E2CEB"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картинки,</w:t>
            </w: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преобразуйте картинку в задачу, а для </w:t>
            </w:r>
            <w:proofErr w:type="gramStart"/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начала  вспомним</w:t>
            </w:r>
            <w:proofErr w:type="gramEnd"/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, что такое задача? Из каких частей она состоит?</w:t>
            </w:r>
          </w:p>
          <w:p w:rsidR="00290084" w:rsidRPr="00EE7F11" w:rsidRDefault="00290084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1.Условие</w:t>
            </w:r>
          </w:p>
          <w:p w:rsidR="00290084" w:rsidRPr="00EE7F11" w:rsidRDefault="00290084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2.Вопрос</w:t>
            </w:r>
          </w:p>
          <w:p w:rsidR="00290084" w:rsidRPr="00EE7F11" w:rsidRDefault="00290084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3.Решение</w:t>
            </w:r>
          </w:p>
          <w:p w:rsidR="00290084" w:rsidRPr="00EE7F11" w:rsidRDefault="00290084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4.Ответ.</w:t>
            </w:r>
          </w:p>
          <w:p w:rsidR="006A462F" w:rsidRPr="00EE7F11" w:rsidRDefault="006A462F" w:rsidP="00C33447">
            <w:pPr>
              <w:pStyle w:val="c8"/>
              <w:shd w:val="clear" w:color="auto" w:fill="FFFFFF"/>
              <w:spacing w:before="0" w:beforeAutospacing="0" w:after="0" w:afterAutospacing="0" w:line="180" w:lineRule="atLeast"/>
              <w:rPr>
                <w:rStyle w:val="c0"/>
                <w:rFonts w:eastAsia="Calibri"/>
                <w:bCs/>
                <w:color w:val="444444"/>
              </w:rPr>
            </w:pPr>
          </w:p>
          <w:p w:rsidR="006A462F" w:rsidRPr="00EE7F11" w:rsidRDefault="006A462F" w:rsidP="00C33447">
            <w:pPr>
              <w:pStyle w:val="c8"/>
              <w:shd w:val="clear" w:color="auto" w:fill="FFFFFF"/>
              <w:spacing w:before="0" w:beforeAutospacing="0" w:after="0" w:afterAutospacing="0" w:line="180" w:lineRule="atLeast"/>
              <w:rPr>
                <w:rStyle w:val="c0"/>
                <w:rFonts w:eastAsia="Calibri"/>
                <w:bCs/>
                <w:color w:val="444444"/>
              </w:rPr>
            </w:pPr>
          </w:p>
          <w:p w:rsidR="006A462F" w:rsidRPr="00EE7F11" w:rsidRDefault="006A462F" w:rsidP="00C33447">
            <w:pPr>
              <w:pStyle w:val="c8"/>
              <w:shd w:val="clear" w:color="auto" w:fill="FFFFFF"/>
              <w:spacing w:before="0" w:beforeAutospacing="0" w:after="0" w:afterAutospacing="0" w:line="180" w:lineRule="atLeast"/>
              <w:rPr>
                <w:rStyle w:val="c0"/>
                <w:rFonts w:eastAsia="Calibri"/>
                <w:bCs/>
                <w:color w:val="444444"/>
              </w:rPr>
            </w:pPr>
          </w:p>
          <w:p w:rsidR="006A462F" w:rsidRPr="00EE7F11" w:rsidRDefault="006A462F" w:rsidP="00C33447">
            <w:pPr>
              <w:pStyle w:val="c8"/>
              <w:shd w:val="clear" w:color="auto" w:fill="FFFFFF"/>
              <w:spacing w:before="0" w:beforeAutospacing="0" w:after="0" w:afterAutospacing="0" w:line="180" w:lineRule="atLeast"/>
              <w:rPr>
                <w:rStyle w:val="c0"/>
                <w:rFonts w:eastAsia="Calibri"/>
                <w:bCs/>
                <w:color w:val="444444"/>
              </w:rPr>
            </w:pPr>
          </w:p>
          <w:p w:rsidR="00C33447" w:rsidRPr="00EE7F11" w:rsidRDefault="00C33447" w:rsidP="00C33447">
            <w:pPr>
              <w:pStyle w:val="c8"/>
              <w:shd w:val="clear" w:color="auto" w:fill="FFFFFF"/>
              <w:spacing w:before="0" w:beforeAutospacing="0" w:after="0" w:afterAutospacing="0" w:line="180" w:lineRule="atLeast"/>
              <w:rPr>
                <w:rStyle w:val="c0"/>
                <w:rFonts w:eastAsia="Calibri"/>
                <w:bCs/>
                <w:color w:val="444444"/>
              </w:rPr>
            </w:pPr>
            <w:r w:rsidRPr="00EE7F11">
              <w:rPr>
                <w:rStyle w:val="c0"/>
                <w:rFonts w:eastAsia="Calibri"/>
                <w:bCs/>
                <w:color w:val="444444"/>
              </w:rPr>
              <w:t xml:space="preserve">По желанию, один ребёнок </w:t>
            </w:r>
            <w:r w:rsidR="003B5F9F" w:rsidRPr="00EE7F11">
              <w:rPr>
                <w:rStyle w:val="c0"/>
                <w:rFonts w:eastAsia="Calibri"/>
                <w:bCs/>
                <w:color w:val="444444"/>
              </w:rPr>
              <w:t xml:space="preserve">выходит к доске </w:t>
            </w:r>
            <w:r w:rsidRPr="00EE7F11">
              <w:rPr>
                <w:rStyle w:val="c0"/>
                <w:rFonts w:eastAsia="Calibri"/>
                <w:bCs/>
                <w:color w:val="444444"/>
              </w:rPr>
              <w:t>и составляет задачу по картинке.</w:t>
            </w:r>
          </w:p>
          <w:p w:rsidR="00C33447" w:rsidRPr="00EE7F11" w:rsidRDefault="00C33447" w:rsidP="00C33447">
            <w:pPr>
              <w:pStyle w:val="c3c5"/>
              <w:shd w:val="clear" w:color="auto" w:fill="FFFFFF"/>
              <w:spacing w:before="0" w:beforeAutospacing="0" w:after="0" w:afterAutospacing="0" w:line="180" w:lineRule="atLeast"/>
              <w:jc w:val="both"/>
              <w:rPr>
                <w:rStyle w:val="c0"/>
                <w:rFonts w:eastAsia="Calibri"/>
                <w:bCs/>
                <w:color w:val="444444"/>
              </w:rPr>
            </w:pPr>
            <w:r w:rsidRPr="00EE7F11">
              <w:rPr>
                <w:rStyle w:val="c0"/>
                <w:rFonts w:eastAsia="Calibri"/>
                <w:bCs/>
                <w:color w:val="444444"/>
              </w:rPr>
              <w:t>- И с этим заданием вы справились!</w:t>
            </w:r>
          </w:p>
          <w:p w:rsidR="00C66818" w:rsidRPr="00EE7F11" w:rsidRDefault="00C66818" w:rsidP="006A462F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6" w:type="dxa"/>
          </w:tcPr>
          <w:p w:rsidR="00437D1F" w:rsidRPr="00EE7F11" w:rsidRDefault="00437D1F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437D1F" w:rsidRPr="00EE7F11" w:rsidRDefault="00437D1F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Дети сравнивают свою работу с образцом, исправляют ошибки.</w:t>
            </w:r>
          </w:p>
          <w:p w:rsidR="00437D1F" w:rsidRPr="00EE7F11" w:rsidRDefault="00437D1F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437D1F" w:rsidRPr="00EE7F11" w:rsidRDefault="00437D1F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437D1F" w:rsidRPr="00EE7F11" w:rsidRDefault="00437D1F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437D1F" w:rsidRPr="00EE7F11" w:rsidRDefault="00437D1F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437D1F" w:rsidRPr="00EE7F11" w:rsidRDefault="00437D1F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437D1F" w:rsidRPr="00EE7F11" w:rsidRDefault="00437D1F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437D1F" w:rsidRPr="00EE7F11" w:rsidRDefault="00437D1F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437D1F" w:rsidRPr="00EE7F11" w:rsidRDefault="00437D1F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AD5D29" w:rsidRPr="00EE7F11" w:rsidRDefault="00AD5D29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AD5D29" w:rsidRPr="00EE7F11" w:rsidRDefault="00AD5D29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437D1F" w:rsidRPr="00EE7F11" w:rsidRDefault="00437D1F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437D1F" w:rsidRPr="00EE7F11" w:rsidRDefault="00437D1F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437D1F" w:rsidRPr="00EE7F11" w:rsidRDefault="00437D1F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465024" w:rsidRPr="00EE7F11" w:rsidRDefault="00343D0B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Задаю вопросы, дети отвечают.</w:t>
            </w:r>
          </w:p>
          <w:p w:rsidR="00455BFB" w:rsidRPr="00EE7F11" w:rsidRDefault="00343D0B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Ульяна: Прямой</w:t>
            </w:r>
            <w:r w:rsidR="00D4459B"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счёт это 1,2,3…10</w:t>
            </w:r>
          </w:p>
          <w:p w:rsidR="00465024" w:rsidRPr="00EE7F11" w:rsidRDefault="00465024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Дима: 10,9,….1</w:t>
            </w:r>
          </w:p>
          <w:p w:rsidR="00343D0B" w:rsidRPr="00EE7F11" w:rsidRDefault="00343D0B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передача мяча в соответствии с заданием.</w:t>
            </w:r>
          </w:p>
          <w:p w:rsidR="00455BFB" w:rsidRPr="00EE7F11" w:rsidRDefault="00455BFB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455BFB" w:rsidRPr="00EE7F11" w:rsidRDefault="00455BFB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437D1F" w:rsidRPr="00EE7F11" w:rsidRDefault="00437D1F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85780" w:rsidRPr="00EE7F11" w:rsidRDefault="00685780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85780" w:rsidRPr="00EE7F11" w:rsidRDefault="00685780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03363A" w:rsidRPr="00EE7F11" w:rsidRDefault="00343D0B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индивидуальная работа по ориентировке в пространстве на листе</w:t>
            </w:r>
            <w:r w:rsidR="00961A2E"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  <w:p w:rsidR="00295262" w:rsidRPr="00EE7F11" w:rsidRDefault="00295262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94632" w:rsidRPr="00EE7F11" w:rsidRDefault="00294632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95262" w:rsidRPr="00EE7F11" w:rsidRDefault="00295262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Максим работает у доски.</w:t>
            </w:r>
          </w:p>
          <w:p w:rsidR="00295262" w:rsidRPr="00EE7F11" w:rsidRDefault="00295262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03363A" w:rsidRPr="00EE7F11" w:rsidRDefault="0003363A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03363A" w:rsidRPr="00EE7F11" w:rsidRDefault="0003363A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C33447" w:rsidRPr="00EE7F11" w:rsidRDefault="00C33447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9205FA" w:rsidRPr="00EE7F11" w:rsidRDefault="009205FA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Выполнив задание, ребята рассказывают, как они расположили фигуры, сверяют результат своей работы с образцом, исправляют свои ошибки.</w:t>
            </w:r>
          </w:p>
          <w:p w:rsidR="009205FA" w:rsidRPr="00EE7F11" w:rsidRDefault="009205FA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90084" w:rsidRPr="00EE7F11" w:rsidRDefault="00290084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90084" w:rsidRPr="00EE7F11" w:rsidRDefault="00290084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90084" w:rsidRPr="00EE7F11" w:rsidRDefault="00290084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90084" w:rsidRPr="00EE7F11" w:rsidRDefault="00290084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C33447" w:rsidRPr="00EE7F11" w:rsidRDefault="00C33447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C33447" w:rsidRPr="00EE7F11" w:rsidRDefault="00C33447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A462F" w:rsidRPr="00EE7F11" w:rsidRDefault="006A462F" w:rsidP="006A462F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Проводит Арина.</w:t>
            </w:r>
          </w:p>
          <w:p w:rsidR="006A462F" w:rsidRPr="00EE7F11" w:rsidRDefault="006A462F" w:rsidP="006A462F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C33447" w:rsidRPr="00EE7F11" w:rsidRDefault="00C33447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C33447" w:rsidRPr="00EE7F11" w:rsidRDefault="00C33447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C33447" w:rsidRPr="00EE7F11" w:rsidRDefault="00C33447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C33447" w:rsidRPr="00EE7F11" w:rsidRDefault="00C33447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C33447" w:rsidRPr="00EE7F11" w:rsidRDefault="00C33447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C33447" w:rsidRPr="00EE7F11" w:rsidRDefault="00C33447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90084" w:rsidRPr="00EE7F11" w:rsidRDefault="003B5F9F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Д</w:t>
            </w:r>
            <w:r w:rsidR="00290084"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ети отвечают на заданный воспитателем вопрос.</w:t>
            </w:r>
          </w:p>
          <w:p w:rsidR="00290084" w:rsidRPr="00EE7F11" w:rsidRDefault="00290084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1.Условие</w:t>
            </w:r>
          </w:p>
          <w:p w:rsidR="00290084" w:rsidRPr="00EE7F11" w:rsidRDefault="00290084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2.Вопрос</w:t>
            </w:r>
          </w:p>
          <w:p w:rsidR="00290084" w:rsidRPr="00EE7F11" w:rsidRDefault="00290084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3.Решение</w:t>
            </w:r>
          </w:p>
          <w:p w:rsidR="00290084" w:rsidRPr="00EE7F11" w:rsidRDefault="00290084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4.Ответ.</w:t>
            </w:r>
          </w:p>
          <w:p w:rsidR="00290084" w:rsidRPr="00EE7F11" w:rsidRDefault="003B5F9F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Арина</w:t>
            </w:r>
            <w:r w:rsidR="00290084"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: условие это то, что уже известно.</w:t>
            </w:r>
          </w:p>
          <w:p w:rsidR="00290084" w:rsidRPr="00EE7F11" w:rsidRDefault="003B5F9F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Максим</w:t>
            </w:r>
            <w:r w:rsidR="00290084"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: вопрос это то, что нам не известно и нужно найти.</w:t>
            </w:r>
          </w:p>
          <w:p w:rsidR="00290084" w:rsidRPr="00EE7F11" w:rsidRDefault="003B5F9F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Юля</w:t>
            </w:r>
            <w:r w:rsidR="00290084"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: решение это т</w:t>
            </w: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о, что можно сложить или отнять</w:t>
            </w:r>
            <w:r w:rsidR="00290084"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  <w:p w:rsidR="00290084" w:rsidRPr="00EE7F11" w:rsidRDefault="003B5F9F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Андрей</w:t>
            </w:r>
            <w:r w:rsidR="00290084"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: ответ это то</w:t>
            </w: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, что мы получили и ответили на вопрос</w:t>
            </w:r>
            <w:r w:rsidR="00290084"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  <w:p w:rsidR="00EB29E7" w:rsidRPr="00EE7F11" w:rsidRDefault="00EB29E7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B11A98" w:rsidRPr="00EE7F11" w:rsidRDefault="003B5F9F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Оказываю помощь по необходимости.</w:t>
            </w:r>
          </w:p>
          <w:p w:rsidR="00B11A98" w:rsidRPr="00EE7F11" w:rsidRDefault="00B11A98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B11A98" w:rsidRPr="00EE7F11" w:rsidRDefault="00B11A98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B11A98" w:rsidRPr="00EE7F11" w:rsidRDefault="00B11A98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B11A98" w:rsidRPr="00EE7F11" w:rsidRDefault="00B11A98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B11A98" w:rsidRPr="00EE7F11" w:rsidRDefault="00B11A98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B11A98" w:rsidRPr="00EE7F11" w:rsidRDefault="00B11A98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B11A98" w:rsidRPr="00EE7F11" w:rsidRDefault="00B11A98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C533A4" w:rsidRPr="00EE7F11" w:rsidRDefault="00C533A4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C533A4" w:rsidRPr="00EE7F11" w:rsidRDefault="00C533A4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C533A4" w:rsidRPr="00EE7F11" w:rsidRDefault="00C533A4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C533A4" w:rsidRPr="00EE7F11" w:rsidRDefault="00C533A4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C533A4" w:rsidRPr="00EE7F11" w:rsidRDefault="00C533A4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C533A4" w:rsidRPr="00EE7F11" w:rsidRDefault="00C533A4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C533A4" w:rsidRPr="00EE7F11" w:rsidRDefault="00C533A4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C533A4" w:rsidRPr="00EE7F11" w:rsidRDefault="00C533A4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C533A4" w:rsidRPr="00EE7F11" w:rsidRDefault="00C533A4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C533A4" w:rsidRPr="00EE7F11" w:rsidRDefault="00C533A4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C533A4" w:rsidRPr="00EE7F11" w:rsidRDefault="00C533A4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C533A4" w:rsidRPr="00EE7F11" w:rsidRDefault="00C533A4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C533A4" w:rsidRPr="00EE7F11" w:rsidRDefault="00C533A4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</w:tcPr>
          <w:p w:rsidR="00D4459B" w:rsidRPr="00EE7F11" w:rsidRDefault="00DB038F" w:rsidP="007E792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 xml:space="preserve"> </w:t>
            </w:r>
          </w:p>
          <w:p w:rsidR="00465024" w:rsidRPr="00EE7F11" w:rsidRDefault="00465024" w:rsidP="007E792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465024" w:rsidRPr="00EE7F11" w:rsidRDefault="00294632" w:rsidP="007E792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проверяю правильность выполнения, помогаю при необходимости, хвалю,</w:t>
            </w:r>
          </w:p>
          <w:p w:rsidR="00294632" w:rsidRPr="00EE7F11" w:rsidRDefault="00437D1F" w:rsidP="007E792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получают </w:t>
            </w:r>
            <w:r w:rsidR="00294632"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карточку с буквой.</w:t>
            </w:r>
          </w:p>
          <w:p w:rsidR="00294632" w:rsidRPr="00EE7F11" w:rsidRDefault="00294632" w:rsidP="007E792C">
            <w:pPr>
              <w:pStyle w:val="a3"/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</w:p>
          <w:p w:rsidR="00294632" w:rsidRPr="00EE7F11" w:rsidRDefault="00294632" w:rsidP="007E792C">
            <w:pPr>
              <w:pStyle w:val="a3"/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</w:p>
          <w:p w:rsidR="00294632" w:rsidRPr="00EE7F11" w:rsidRDefault="00294632" w:rsidP="007E792C">
            <w:pPr>
              <w:pStyle w:val="a3"/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</w:p>
          <w:p w:rsidR="00294632" w:rsidRPr="00EE7F11" w:rsidRDefault="00294632" w:rsidP="007E792C">
            <w:pPr>
              <w:pStyle w:val="a3"/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</w:p>
          <w:p w:rsidR="00294632" w:rsidRPr="00EE7F11" w:rsidRDefault="00294632" w:rsidP="007E792C">
            <w:pPr>
              <w:pStyle w:val="a3"/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</w:p>
          <w:p w:rsidR="00294632" w:rsidRPr="00EE7F11" w:rsidRDefault="00294632" w:rsidP="007E792C">
            <w:pPr>
              <w:pStyle w:val="a3"/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</w:pPr>
          </w:p>
          <w:p w:rsidR="00465024" w:rsidRPr="00EE7F11" w:rsidRDefault="00465024" w:rsidP="007E792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>Молодцы!</w:t>
            </w:r>
          </w:p>
          <w:p w:rsidR="00465024" w:rsidRPr="00EE7F11" w:rsidRDefault="00437D1F" w:rsidP="007E792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sz w:val="24"/>
                <w:szCs w:val="24"/>
              </w:rPr>
              <w:t xml:space="preserve">Дети получают </w:t>
            </w:r>
            <w:r w:rsidR="00465024" w:rsidRPr="00EE7F11">
              <w:rPr>
                <w:rFonts w:ascii="Times New Roman" w:eastAsia="Times New Roman" w:hAnsi="Times New Roman"/>
                <w:sz w:val="24"/>
                <w:szCs w:val="24"/>
              </w:rPr>
              <w:t>карточку с буквой.</w:t>
            </w:r>
          </w:p>
          <w:p w:rsidR="00294632" w:rsidRPr="00EE7F11" w:rsidRDefault="00294632" w:rsidP="007E792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94632" w:rsidRPr="00EE7F11" w:rsidRDefault="00294632" w:rsidP="007E792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94632" w:rsidRPr="00EE7F11" w:rsidRDefault="00294632" w:rsidP="007E792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94632" w:rsidRPr="00EE7F11" w:rsidRDefault="00294632" w:rsidP="007E792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94632" w:rsidRPr="00EE7F11" w:rsidRDefault="00294632" w:rsidP="007E792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94632" w:rsidRPr="00EE7F11" w:rsidRDefault="00294632" w:rsidP="007E792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85780" w:rsidRPr="00EE7F11" w:rsidRDefault="00685780" w:rsidP="007E792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85780" w:rsidRPr="00EE7F11" w:rsidRDefault="00685780" w:rsidP="007E792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85780" w:rsidRPr="00EE7F11" w:rsidRDefault="00685780" w:rsidP="007E792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85780" w:rsidRPr="00EE7F11" w:rsidRDefault="00685780" w:rsidP="007E792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85780" w:rsidRPr="00EE7F11" w:rsidRDefault="00685780" w:rsidP="007E792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85780" w:rsidRPr="00EE7F11" w:rsidRDefault="00685780" w:rsidP="007E792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85780" w:rsidRPr="00EE7F11" w:rsidRDefault="00685780" w:rsidP="007E792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85780" w:rsidRPr="00EE7F11" w:rsidRDefault="00685780" w:rsidP="007E792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94632" w:rsidRPr="00EE7F11" w:rsidRDefault="00294632" w:rsidP="007E792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получают карточку с буквой.</w:t>
            </w:r>
          </w:p>
          <w:p w:rsidR="003B5F9F" w:rsidRPr="00EE7F11" w:rsidRDefault="003B5F9F" w:rsidP="007E792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B5F9F" w:rsidRPr="00EE7F11" w:rsidRDefault="003B5F9F" w:rsidP="007E792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B5F9F" w:rsidRPr="00EE7F11" w:rsidRDefault="003B5F9F" w:rsidP="007E792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B5F9F" w:rsidRPr="00EE7F11" w:rsidRDefault="003B5F9F" w:rsidP="007E792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B5F9F" w:rsidRPr="00EE7F11" w:rsidRDefault="003B5F9F" w:rsidP="007E792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B5F9F" w:rsidRPr="00EE7F11" w:rsidRDefault="003B5F9F" w:rsidP="007E792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B5F9F" w:rsidRPr="00EE7F11" w:rsidRDefault="003B5F9F" w:rsidP="007E792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B5F9F" w:rsidRPr="00EE7F11" w:rsidRDefault="003B5F9F" w:rsidP="007E792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B5F9F" w:rsidRPr="00EE7F11" w:rsidRDefault="003B5F9F" w:rsidP="007E792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B5F9F" w:rsidRPr="00EE7F11" w:rsidRDefault="003B5F9F" w:rsidP="007E792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B5F9F" w:rsidRPr="00EE7F11" w:rsidRDefault="003B5F9F" w:rsidP="007E792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B5F9F" w:rsidRPr="00EE7F11" w:rsidRDefault="003B5F9F" w:rsidP="007E792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B5F9F" w:rsidRPr="00EE7F11" w:rsidRDefault="003B5F9F" w:rsidP="007E792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B5F9F" w:rsidRPr="00EE7F11" w:rsidRDefault="003B5F9F" w:rsidP="007E792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B5F9F" w:rsidRPr="00EE7F11" w:rsidRDefault="003B5F9F" w:rsidP="007E792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B5F9F" w:rsidRPr="00EE7F11" w:rsidRDefault="003B5F9F" w:rsidP="007E792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B5F9F" w:rsidRPr="00EE7F11" w:rsidRDefault="003B5F9F" w:rsidP="007E792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B5F9F" w:rsidRPr="00EE7F11" w:rsidRDefault="003B5F9F" w:rsidP="007E792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B5F9F" w:rsidRPr="00EE7F11" w:rsidRDefault="003B5F9F" w:rsidP="007E792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B5F9F" w:rsidRPr="00EE7F11" w:rsidRDefault="003B5F9F" w:rsidP="007E792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B5F9F" w:rsidRPr="00EE7F11" w:rsidRDefault="003B5F9F" w:rsidP="007E792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B5F9F" w:rsidRPr="00EE7F11" w:rsidRDefault="003B5F9F" w:rsidP="007E792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EE7F11" w:rsidRDefault="00EE7F11" w:rsidP="003B5F9F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EE7F11" w:rsidRDefault="00EE7F11" w:rsidP="003B5F9F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EE7F11" w:rsidRDefault="00EE7F11" w:rsidP="003B5F9F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EE7F11" w:rsidRDefault="00EE7F11" w:rsidP="003B5F9F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EE7F11" w:rsidRDefault="00EE7F11" w:rsidP="003B5F9F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EE7F11" w:rsidRDefault="00EE7F11" w:rsidP="003B5F9F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B5F9F" w:rsidRPr="00EE7F11" w:rsidRDefault="003B5F9F" w:rsidP="003B5F9F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 xml:space="preserve">Молодцы, ребята! Вы отлично справились с трудным </w:t>
            </w:r>
            <w:proofErr w:type="gramStart"/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заданием!.</w:t>
            </w:r>
            <w:proofErr w:type="gramEnd"/>
          </w:p>
          <w:p w:rsidR="003B5F9F" w:rsidRPr="00EE7F11" w:rsidRDefault="003B5F9F" w:rsidP="007E792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B5F9F" w:rsidRPr="00EE7F11" w:rsidRDefault="003B5F9F" w:rsidP="003B5F9F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получают карточку с буквой.</w:t>
            </w:r>
          </w:p>
          <w:p w:rsidR="003B5F9F" w:rsidRPr="00EE7F11" w:rsidRDefault="003B5F9F" w:rsidP="003B5F9F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B5F9F" w:rsidRPr="00EE7F11" w:rsidRDefault="003B5F9F" w:rsidP="007E792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695663" w:rsidRPr="00EE7F11" w:rsidTr="00295262">
        <w:trPr>
          <w:trHeight w:val="73"/>
        </w:trPr>
        <w:tc>
          <w:tcPr>
            <w:tcW w:w="4086" w:type="dxa"/>
          </w:tcPr>
          <w:p w:rsidR="00695663" w:rsidRPr="00EE7F11" w:rsidRDefault="00695663" w:rsidP="00D2425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E7F1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 часть – заключительная</w:t>
            </w:r>
          </w:p>
          <w:p w:rsidR="00695663" w:rsidRPr="00EE7F11" w:rsidRDefault="00695663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269" w:type="dxa"/>
            <w:gridSpan w:val="2"/>
          </w:tcPr>
          <w:p w:rsidR="00695663" w:rsidRPr="00EE7F11" w:rsidRDefault="00695663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Цель:</w:t>
            </w:r>
            <w:r w:rsidR="009972A7"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подведение итогов, занятия. Педагогическая оценка результатов деятельности детей.</w:t>
            </w:r>
          </w:p>
        </w:tc>
        <w:tc>
          <w:tcPr>
            <w:tcW w:w="1993" w:type="dxa"/>
          </w:tcPr>
          <w:p w:rsidR="00695663" w:rsidRPr="00EE7F11" w:rsidRDefault="00695663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695663" w:rsidRPr="00EE7F11" w:rsidTr="00295262">
        <w:trPr>
          <w:trHeight w:val="73"/>
        </w:trPr>
        <w:tc>
          <w:tcPr>
            <w:tcW w:w="4086" w:type="dxa"/>
          </w:tcPr>
          <w:p w:rsidR="00695663" w:rsidRPr="00EE7F11" w:rsidRDefault="00695663" w:rsidP="00D2425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Подведение итогов, деятельности. Педагогическая оценка результатов </w:t>
            </w: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деятельности детей</w:t>
            </w:r>
          </w:p>
          <w:p w:rsidR="00695663" w:rsidRPr="00EE7F11" w:rsidRDefault="00D913B9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43" w:type="dxa"/>
          </w:tcPr>
          <w:p w:rsidR="00695663" w:rsidRPr="00EE7F11" w:rsidRDefault="00C533A4" w:rsidP="00685780">
            <w:pPr>
              <w:pStyle w:val="a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Самооценка.</w:t>
            </w:r>
          </w:p>
          <w:p w:rsidR="00685780" w:rsidRPr="00EE7F11" w:rsidRDefault="00685780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8B79DF" w:rsidRPr="00EE7F11" w:rsidRDefault="008B79DF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Наше занятие закончилось, но мне бы хотелось знать, как вы себя чувствовали во время занятия. Было ли вам интересно? а может наоборот скучно? Какое задание было самым трудным? А самым интересным? Что необычного было для вас?</w:t>
            </w:r>
          </w:p>
          <w:p w:rsidR="00685780" w:rsidRPr="00EE7F11" w:rsidRDefault="00685780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Возьмите смайлик, который соответствует вашему настроению.</w:t>
            </w:r>
          </w:p>
          <w:p w:rsidR="00695663" w:rsidRPr="00EE7F11" w:rsidRDefault="00695663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95663" w:rsidRPr="00EE7F11" w:rsidRDefault="00695663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6" w:type="dxa"/>
          </w:tcPr>
          <w:p w:rsidR="00695663" w:rsidRPr="00EE7F11" w:rsidRDefault="008B79DF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ответы детей:</w:t>
            </w:r>
          </w:p>
          <w:p w:rsidR="008B79DF" w:rsidRPr="00EE7F11" w:rsidRDefault="008B79DF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Андрей: мне было интересно </w:t>
            </w: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располагать геометрические фигуры на листе бумаги и их соединять.</w:t>
            </w:r>
          </w:p>
          <w:p w:rsidR="008B79DF" w:rsidRPr="00EE7F11" w:rsidRDefault="008B79DF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Дима: мне сначала было трудно придумать задачу, а вы </w:t>
            </w:r>
            <w:r w:rsidR="00685780"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подсказали,</w:t>
            </w: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и я всё вспомнил.</w:t>
            </w:r>
          </w:p>
          <w:p w:rsidR="008B79DF" w:rsidRPr="00EE7F11" w:rsidRDefault="008B79DF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Юля: Я сначала волновалась</w:t>
            </w:r>
            <w:r w:rsidR="00685780"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из-за гостей, это было необычно для меня.</w:t>
            </w:r>
          </w:p>
          <w:p w:rsidR="00685780" w:rsidRPr="00EE7F11" w:rsidRDefault="00685780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8B79DF" w:rsidRPr="00EE7F11" w:rsidRDefault="008B79DF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</w:tcPr>
          <w:p w:rsidR="00695663" w:rsidRPr="00EE7F11" w:rsidRDefault="00695663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695663" w:rsidRPr="00EE7F11" w:rsidTr="00295262">
        <w:trPr>
          <w:trHeight w:val="739"/>
        </w:trPr>
        <w:tc>
          <w:tcPr>
            <w:tcW w:w="4086" w:type="dxa"/>
          </w:tcPr>
          <w:p w:rsidR="00695663" w:rsidRPr="00EE7F11" w:rsidRDefault="00695663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Плавный вывод детей из непосредственно образовательной деятельности в самостоятельную деятельность</w:t>
            </w:r>
          </w:p>
          <w:p w:rsidR="00695663" w:rsidRPr="00EE7F11" w:rsidRDefault="00695663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5443" w:type="dxa"/>
          </w:tcPr>
          <w:p w:rsidR="008B79DF" w:rsidRPr="00EE7F11" w:rsidRDefault="008B79DF" w:rsidP="008B79DF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Воспитатель: </w:t>
            </w:r>
            <w:r w:rsidR="00685780"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Спасибо вам за работу. Прошу вас взять карточки и выложить слово, которое я вам хочу сказать в заключении. </w:t>
            </w:r>
          </w:p>
          <w:p w:rsidR="008B79DF" w:rsidRPr="00EE7F11" w:rsidRDefault="008B79DF" w:rsidP="008B79DF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Скоро вы пойдете в школу </w:t>
            </w:r>
            <w:r w:rsidR="00685780"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и узнаете там много интересного.</w:t>
            </w:r>
          </w:p>
          <w:p w:rsidR="00695663" w:rsidRPr="00EE7F11" w:rsidRDefault="00695663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95663" w:rsidRPr="00EE7F11" w:rsidRDefault="00695663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95663" w:rsidRPr="00EE7F11" w:rsidRDefault="00695663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6" w:type="dxa"/>
          </w:tcPr>
          <w:p w:rsidR="00685780" w:rsidRPr="00EE7F11" w:rsidRDefault="00685780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95663" w:rsidRPr="00EE7F11" w:rsidRDefault="00685780" w:rsidP="00685780">
            <w:pPr>
              <w:pStyle w:val="a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7F11">
              <w:rPr>
                <w:rFonts w:ascii="Times New Roman" w:eastAsia="Times New Roman" w:hAnsi="Times New Roman"/>
                <w:i/>
                <w:sz w:val="24"/>
                <w:szCs w:val="24"/>
              </w:rPr>
              <w:t>Дети выкладывают слово «МОЛОДЦЫ»</w:t>
            </w:r>
          </w:p>
        </w:tc>
        <w:tc>
          <w:tcPr>
            <w:tcW w:w="1993" w:type="dxa"/>
          </w:tcPr>
          <w:p w:rsidR="00695663" w:rsidRPr="00EE7F11" w:rsidRDefault="00695663" w:rsidP="00D2425C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F77265" w:rsidRPr="00EE7F11" w:rsidRDefault="00F77265" w:rsidP="00D2425C">
      <w:pPr>
        <w:pStyle w:val="a3"/>
        <w:rPr>
          <w:rFonts w:ascii="Times New Roman" w:hAnsi="Times New Roman"/>
          <w:sz w:val="24"/>
          <w:szCs w:val="24"/>
        </w:rPr>
      </w:pPr>
    </w:p>
    <w:sectPr w:rsidR="00F77265" w:rsidRPr="00EE7F11" w:rsidSect="008671FF">
      <w:pgSz w:w="16838" w:h="11906" w:orient="landscape"/>
      <w:pgMar w:top="850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4CA9"/>
    <w:multiLevelType w:val="hybridMultilevel"/>
    <w:tmpl w:val="736A0D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75FAB"/>
    <w:multiLevelType w:val="hybridMultilevel"/>
    <w:tmpl w:val="575E4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70E71"/>
    <w:multiLevelType w:val="hybridMultilevel"/>
    <w:tmpl w:val="1AE87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A68C0"/>
    <w:multiLevelType w:val="hybridMultilevel"/>
    <w:tmpl w:val="FCD04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0352A"/>
    <w:multiLevelType w:val="hybridMultilevel"/>
    <w:tmpl w:val="95BA6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F7FDB"/>
    <w:multiLevelType w:val="hybridMultilevel"/>
    <w:tmpl w:val="740A3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37A2D"/>
    <w:multiLevelType w:val="hybridMultilevel"/>
    <w:tmpl w:val="FDCE5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5663"/>
    <w:rsid w:val="0003363A"/>
    <w:rsid w:val="00056C52"/>
    <w:rsid w:val="00085A9F"/>
    <w:rsid w:val="000B0FB1"/>
    <w:rsid w:val="000C790C"/>
    <w:rsid w:val="00156AB6"/>
    <w:rsid w:val="00220E5A"/>
    <w:rsid w:val="00290084"/>
    <w:rsid w:val="00294632"/>
    <w:rsid w:val="00295262"/>
    <w:rsid w:val="002B358A"/>
    <w:rsid w:val="002E6D9A"/>
    <w:rsid w:val="00327DA1"/>
    <w:rsid w:val="00343D0B"/>
    <w:rsid w:val="003557A6"/>
    <w:rsid w:val="003773D8"/>
    <w:rsid w:val="003B5F9F"/>
    <w:rsid w:val="003E66AD"/>
    <w:rsid w:val="004323D9"/>
    <w:rsid w:val="00437D1F"/>
    <w:rsid w:val="00447A90"/>
    <w:rsid w:val="00452E24"/>
    <w:rsid w:val="00455BFB"/>
    <w:rsid w:val="00465024"/>
    <w:rsid w:val="0048684E"/>
    <w:rsid w:val="0051368A"/>
    <w:rsid w:val="005505FB"/>
    <w:rsid w:val="005B0A81"/>
    <w:rsid w:val="005D39FA"/>
    <w:rsid w:val="005F1C70"/>
    <w:rsid w:val="00602C6E"/>
    <w:rsid w:val="00642D38"/>
    <w:rsid w:val="00685780"/>
    <w:rsid w:val="00695663"/>
    <w:rsid w:val="006A462F"/>
    <w:rsid w:val="006E2DD3"/>
    <w:rsid w:val="00716437"/>
    <w:rsid w:val="007E792C"/>
    <w:rsid w:val="008671FF"/>
    <w:rsid w:val="008B3B9D"/>
    <w:rsid w:val="008B79DF"/>
    <w:rsid w:val="008C34E6"/>
    <w:rsid w:val="008E2CEB"/>
    <w:rsid w:val="009205FA"/>
    <w:rsid w:val="00922F11"/>
    <w:rsid w:val="00945A21"/>
    <w:rsid w:val="00954FE0"/>
    <w:rsid w:val="00961A2E"/>
    <w:rsid w:val="00976706"/>
    <w:rsid w:val="009972A7"/>
    <w:rsid w:val="00A16EFE"/>
    <w:rsid w:val="00AA49FD"/>
    <w:rsid w:val="00AD5D29"/>
    <w:rsid w:val="00B11A98"/>
    <w:rsid w:val="00B713DA"/>
    <w:rsid w:val="00BB1237"/>
    <w:rsid w:val="00C33447"/>
    <w:rsid w:val="00C533A4"/>
    <w:rsid w:val="00C65690"/>
    <w:rsid w:val="00C66818"/>
    <w:rsid w:val="00C901F8"/>
    <w:rsid w:val="00CC2470"/>
    <w:rsid w:val="00D044CE"/>
    <w:rsid w:val="00D2425C"/>
    <w:rsid w:val="00D4459B"/>
    <w:rsid w:val="00D626A8"/>
    <w:rsid w:val="00D913B9"/>
    <w:rsid w:val="00DB038F"/>
    <w:rsid w:val="00E21BB6"/>
    <w:rsid w:val="00E822CA"/>
    <w:rsid w:val="00EB29E7"/>
    <w:rsid w:val="00EE7F11"/>
    <w:rsid w:val="00F00D0F"/>
    <w:rsid w:val="00F77265"/>
    <w:rsid w:val="00FD5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E9C83-61AE-4A0F-A93B-2664DF83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56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695663"/>
    <w:rPr>
      <w:rFonts w:ascii="Calibri" w:eastAsia="Calibri" w:hAnsi="Calibri" w:cs="Times New Roman"/>
    </w:rPr>
  </w:style>
  <w:style w:type="character" w:customStyle="1" w:styleId="c2">
    <w:name w:val="c2"/>
    <w:basedOn w:val="a0"/>
    <w:rsid w:val="006E2DD3"/>
  </w:style>
  <w:style w:type="paragraph" w:customStyle="1" w:styleId="c1">
    <w:name w:val="c1"/>
    <w:basedOn w:val="a"/>
    <w:rsid w:val="006E2DD3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220E5A"/>
  </w:style>
  <w:style w:type="paragraph" w:customStyle="1" w:styleId="c3">
    <w:name w:val="c3"/>
    <w:basedOn w:val="a"/>
    <w:rsid w:val="00220E5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1368A"/>
  </w:style>
  <w:style w:type="paragraph" w:styleId="a5">
    <w:name w:val="List Paragraph"/>
    <w:basedOn w:val="a"/>
    <w:uiPriority w:val="34"/>
    <w:qFormat/>
    <w:rsid w:val="0051368A"/>
    <w:pPr>
      <w:ind w:left="720"/>
      <w:contextualSpacing/>
    </w:pPr>
  </w:style>
  <w:style w:type="paragraph" w:customStyle="1" w:styleId="c1c7">
    <w:name w:val="c1 c7"/>
    <w:basedOn w:val="a"/>
    <w:rsid w:val="00D2425C"/>
    <w:pPr>
      <w:spacing w:before="100" w:beforeAutospacing="1" w:after="100" w:afterAutospacing="1"/>
    </w:pPr>
    <w:rPr>
      <w:sz w:val="24"/>
      <w:szCs w:val="24"/>
    </w:rPr>
  </w:style>
  <w:style w:type="paragraph" w:customStyle="1" w:styleId="c1c5">
    <w:name w:val="c1 c5"/>
    <w:basedOn w:val="a"/>
    <w:rsid w:val="00D2425C"/>
    <w:pPr>
      <w:spacing w:before="100" w:beforeAutospacing="1" w:after="100" w:afterAutospacing="1"/>
    </w:pPr>
    <w:rPr>
      <w:sz w:val="24"/>
      <w:szCs w:val="24"/>
    </w:rPr>
  </w:style>
  <w:style w:type="paragraph" w:customStyle="1" w:styleId="c3c5">
    <w:name w:val="c3 c5"/>
    <w:basedOn w:val="a"/>
    <w:rsid w:val="00465024"/>
    <w:pPr>
      <w:spacing w:before="100" w:beforeAutospacing="1" w:after="100" w:afterAutospacing="1"/>
    </w:pPr>
    <w:rPr>
      <w:sz w:val="24"/>
      <w:szCs w:val="24"/>
    </w:rPr>
  </w:style>
  <w:style w:type="paragraph" w:customStyle="1" w:styleId="c8">
    <w:name w:val="c8"/>
    <w:basedOn w:val="a"/>
    <w:rsid w:val="00C3344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23</cp:revision>
  <dcterms:created xsi:type="dcterms:W3CDTF">2017-01-26T09:29:00Z</dcterms:created>
  <dcterms:modified xsi:type="dcterms:W3CDTF">2019-03-02T17:39:00Z</dcterms:modified>
</cp:coreProperties>
</file>